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D4297" w14:textId="028BFF7A" w:rsidR="00C038EF" w:rsidRDefault="00405B22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Calibri" w:eastAsia="Times New Roman" w:hAnsi="Calibr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D3A468A" wp14:editId="42B11653">
            <wp:simplePos x="0" y="0"/>
            <wp:positionH relativeFrom="margin">
              <wp:align>right</wp:align>
            </wp:positionH>
            <wp:positionV relativeFrom="margin">
              <wp:posOffset>-876300</wp:posOffset>
            </wp:positionV>
            <wp:extent cx="5270500" cy="1062544"/>
            <wp:effectExtent l="0" t="0" r="6350" b="4445"/>
            <wp:wrapSquare wrapText="bothSides"/>
            <wp:docPr id="1" name="Imagen 1" descr="cid:FFF64D04-D33D-4F2E-9FC9-F07A95D991AC@crg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04DFF9-99A9-4E9C-B673-641B89098283" descr="cid:FFF64D04-D33D-4F2E-9FC9-F07A95D991AC@crg.e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06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E69181" w14:textId="77777777" w:rsidR="004330A8" w:rsidRPr="00C3499C" w:rsidRDefault="00C3499C">
      <w:pPr>
        <w:rPr>
          <w:rFonts w:ascii="Arial" w:hAnsi="Arial" w:cs="Arial"/>
          <w:color w:val="0070C0"/>
          <w:sz w:val="22"/>
          <w:szCs w:val="22"/>
        </w:rPr>
      </w:pPr>
      <w:r w:rsidRPr="00C3499C">
        <w:rPr>
          <w:rFonts w:ascii="Arial" w:hAnsi="Arial" w:cs="Arial"/>
          <w:color w:val="0070C0"/>
          <w:sz w:val="22"/>
          <w:szCs w:val="22"/>
        </w:rPr>
        <w:t xml:space="preserve">CRG </w:t>
      </w:r>
      <w:r w:rsidR="004330A8" w:rsidRPr="00C3499C">
        <w:rPr>
          <w:rFonts w:ascii="Arial" w:hAnsi="Arial" w:cs="Arial"/>
          <w:color w:val="0070C0"/>
          <w:sz w:val="22"/>
          <w:szCs w:val="22"/>
        </w:rPr>
        <w:t xml:space="preserve">International Postdoctoral </w:t>
      </w:r>
      <w:r w:rsidR="001A571D" w:rsidRPr="00C3499C">
        <w:rPr>
          <w:rFonts w:ascii="Arial" w:hAnsi="Arial" w:cs="Arial"/>
          <w:color w:val="0070C0"/>
          <w:sz w:val="22"/>
          <w:szCs w:val="22"/>
        </w:rPr>
        <w:t xml:space="preserve">Fellowship </w:t>
      </w:r>
      <w:r w:rsidR="004330A8" w:rsidRPr="00C3499C">
        <w:rPr>
          <w:rFonts w:ascii="Arial" w:hAnsi="Arial" w:cs="Arial"/>
          <w:color w:val="0070C0"/>
          <w:sz w:val="22"/>
          <w:szCs w:val="22"/>
        </w:rPr>
        <w:t xml:space="preserve">Programme </w:t>
      </w:r>
      <w:r w:rsidR="001A571D" w:rsidRPr="00C3499C">
        <w:rPr>
          <w:rFonts w:ascii="Arial" w:hAnsi="Arial" w:cs="Arial"/>
          <w:color w:val="0070C0"/>
          <w:sz w:val="22"/>
          <w:szCs w:val="22"/>
        </w:rPr>
        <w:t>in Life Sciences (ImPuLSe)</w:t>
      </w:r>
    </w:p>
    <w:p w14:paraId="1D236C91" w14:textId="77777777" w:rsidR="004330A8" w:rsidRDefault="004330A8">
      <w:pPr>
        <w:rPr>
          <w:rFonts w:ascii="Helvetica" w:hAnsi="Helvetica"/>
          <w:color w:val="FFFFFF"/>
          <w:sz w:val="27"/>
          <w:szCs w:val="27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461"/>
      </w:tblGrid>
      <w:tr w:rsidR="00725BAF" w:rsidRPr="00A47CEA" w14:paraId="6395ECD4" w14:textId="77777777" w:rsidTr="00BE524A">
        <w:trPr>
          <w:trHeight w:val="247"/>
        </w:trPr>
        <w:tc>
          <w:tcPr>
            <w:tcW w:w="2802" w:type="dxa"/>
          </w:tcPr>
          <w:p w14:paraId="44B7F6B6" w14:textId="77777777" w:rsidR="00725BAF" w:rsidRPr="00BE524A" w:rsidRDefault="00725BAF" w:rsidP="002834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4A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  <w:r w:rsidR="00BE524A"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6966144A" w14:textId="77777777" w:rsidR="00725BAF" w:rsidRPr="00A47CEA" w:rsidRDefault="00725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BAF" w:rsidRPr="00A47CEA" w14:paraId="1C8547ED" w14:textId="77777777" w:rsidTr="00BE524A">
        <w:trPr>
          <w:trHeight w:val="324"/>
        </w:trPr>
        <w:tc>
          <w:tcPr>
            <w:tcW w:w="2802" w:type="dxa"/>
          </w:tcPr>
          <w:p w14:paraId="4177FCE0" w14:textId="77777777" w:rsidR="00725BAF" w:rsidRPr="00BE524A" w:rsidRDefault="008B07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4A">
              <w:rPr>
                <w:rFonts w:ascii="Arial" w:hAnsi="Arial" w:cs="Arial"/>
                <w:b/>
                <w:sz w:val="20"/>
                <w:szCs w:val="20"/>
              </w:rPr>
              <w:t>Last name</w:t>
            </w:r>
            <w:r w:rsidR="00BE524A"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3D787019" w14:textId="77777777" w:rsidR="00725BAF" w:rsidRPr="00A47CEA" w:rsidRDefault="00725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24A" w:rsidRPr="00A47CEA" w14:paraId="009E72D6" w14:textId="77777777" w:rsidTr="00BE524A">
        <w:trPr>
          <w:trHeight w:val="324"/>
        </w:trPr>
        <w:tc>
          <w:tcPr>
            <w:tcW w:w="2802" w:type="dxa"/>
          </w:tcPr>
          <w:p w14:paraId="673B9847" w14:textId="77777777" w:rsidR="00BE524A" w:rsidRPr="00BE524A" w:rsidRDefault="00BE524A" w:rsidP="00BE5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4A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1391C75B" w14:textId="77777777" w:rsidR="00BE524A" w:rsidRPr="00A47CEA" w:rsidRDefault="00BE524A" w:rsidP="00BE52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24A" w:rsidRPr="00A47CEA" w14:paraId="1613E508" w14:textId="77777777" w:rsidTr="00BE524A">
        <w:trPr>
          <w:trHeight w:val="324"/>
        </w:trPr>
        <w:tc>
          <w:tcPr>
            <w:tcW w:w="2802" w:type="dxa"/>
          </w:tcPr>
          <w:p w14:paraId="01997927" w14:textId="77777777" w:rsidR="00BE524A" w:rsidRPr="00BE524A" w:rsidRDefault="00BE524A" w:rsidP="00BE52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 (</w:t>
            </w:r>
            <w:r w:rsidRPr="00BE524A">
              <w:rPr>
                <w:rFonts w:ascii="Arial" w:hAnsi="Arial" w:cs="Arial"/>
                <w:b/>
                <w:sz w:val="20"/>
                <w:szCs w:val="20"/>
              </w:rPr>
              <w:t>dd.mm.yyy)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461" w:type="dxa"/>
          </w:tcPr>
          <w:p w14:paraId="25E25212" w14:textId="77777777" w:rsidR="00BE524A" w:rsidRPr="00A47CEA" w:rsidRDefault="00BE524A" w:rsidP="00BE52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BAF" w:rsidRPr="00A47CEA" w14:paraId="11FFAB92" w14:textId="77777777" w:rsidTr="00BE524A">
        <w:trPr>
          <w:trHeight w:val="144"/>
        </w:trPr>
        <w:tc>
          <w:tcPr>
            <w:tcW w:w="2802" w:type="dxa"/>
          </w:tcPr>
          <w:p w14:paraId="2671E637" w14:textId="77777777" w:rsidR="00725BAF" w:rsidRPr="00BE524A" w:rsidRDefault="00725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4A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="00BE524A"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2FC38DEC" w14:textId="77777777" w:rsidR="00725BAF" w:rsidRPr="00A47CEA" w:rsidRDefault="00725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BAF" w:rsidRPr="00A47CEA" w14:paraId="6DE8B1E2" w14:textId="77777777" w:rsidTr="00BE524A">
        <w:trPr>
          <w:trHeight w:val="260"/>
        </w:trPr>
        <w:tc>
          <w:tcPr>
            <w:tcW w:w="2802" w:type="dxa"/>
          </w:tcPr>
          <w:p w14:paraId="0723453D" w14:textId="77777777" w:rsidR="00725BAF" w:rsidRPr="00BE524A" w:rsidRDefault="00725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4A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="00BE524A"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768EA054" w14:textId="77777777" w:rsidR="00725BAF" w:rsidRPr="00A47CEA" w:rsidRDefault="00725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BAF" w:rsidRPr="00A47CEA" w14:paraId="3417547B" w14:textId="77777777" w:rsidTr="00BE524A">
        <w:trPr>
          <w:trHeight w:val="247"/>
        </w:trPr>
        <w:tc>
          <w:tcPr>
            <w:tcW w:w="2802" w:type="dxa"/>
          </w:tcPr>
          <w:p w14:paraId="745E6695" w14:textId="77777777" w:rsidR="00725BAF" w:rsidRPr="00BE524A" w:rsidRDefault="00725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4A">
              <w:rPr>
                <w:rFonts w:ascii="Arial" w:hAnsi="Arial" w:cs="Arial"/>
                <w:b/>
                <w:sz w:val="20"/>
                <w:szCs w:val="20"/>
              </w:rPr>
              <w:t>City</w:t>
            </w:r>
            <w:r w:rsidR="00BE524A"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6917D1D8" w14:textId="77777777" w:rsidR="00725BAF" w:rsidRPr="00A47CEA" w:rsidRDefault="00725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BAF" w:rsidRPr="00A47CEA" w14:paraId="6279AE61" w14:textId="77777777" w:rsidTr="00BE524A">
        <w:trPr>
          <w:trHeight w:val="260"/>
        </w:trPr>
        <w:tc>
          <w:tcPr>
            <w:tcW w:w="2802" w:type="dxa"/>
          </w:tcPr>
          <w:p w14:paraId="5FC907CC" w14:textId="77777777" w:rsidR="00725BAF" w:rsidRPr="00BE524A" w:rsidRDefault="00725BAF" w:rsidP="00725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4A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="00BE52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524A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BE524A"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6F58637F" w14:textId="77777777" w:rsidR="00725BAF" w:rsidRPr="00A47CEA" w:rsidRDefault="00725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BAF" w:rsidRPr="00A47CEA" w14:paraId="35E4D094" w14:textId="77777777" w:rsidTr="00BE524A">
        <w:trPr>
          <w:trHeight w:val="260"/>
        </w:trPr>
        <w:tc>
          <w:tcPr>
            <w:tcW w:w="2802" w:type="dxa"/>
          </w:tcPr>
          <w:p w14:paraId="361DBF46" w14:textId="77777777" w:rsidR="00725BAF" w:rsidRPr="00BE524A" w:rsidRDefault="00725BAF" w:rsidP="00BE5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4A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  <w:r w:rsidR="00BE524A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BE52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524A"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30A39BE0" w14:textId="77777777" w:rsidR="00725BAF" w:rsidRPr="00A47CEA" w:rsidRDefault="00725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BAF" w:rsidRPr="00A47CEA" w14:paraId="4F6344B1" w14:textId="77777777" w:rsidTr="00BE524A">
        <w:trPr>
          <w:trHeight w:val="260"/>
        </w:trPr>
        <w:tc>
          <w:tcPr>
            <w:tcW w:w="2802" w:type="dxa"/>
          </w:tcPr>
          <w:p w14:paraId="6BD72419" w14:textId="77777777" w:rsidR="00725BAF" w:rsidRPr="00BE524A" w:rsidRDefault="00725BAF" w:rsidP="001E63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24A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 w:rsidR="00BE524A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  <w:r w:rsidR="00BE524A"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0035F6BE" w14:textId="77777777" w:rsidR="00725BAF" w:rsidRPr="00A47CEA" w:rsidRDefault="00725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BAF" w:rsidRPr="00A47CEA" w14:paraId="2EF3B2B8" w14:textId="77777777" w:rsidTr="00BE524A">
        <w:trPr>
          <w:trHeight w:val="260"/>
        </w:trPr>
        <w:tc>
          <w:tcPr>
            <w:tcW w:w="2802" w:type="dxa"/>
          </w:tcPr>
          <w:p w14:paraId="67C38667" w14:textId="77777777" w:rsidR="00725BAF" w:rsidRPr="00BE524A" w:rsidRDefault="00BE524A" w:rsidP="001E6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77611CED" w14:textId="77777777" w:rsidR="00725BAF" w:rsidRPr="00A47CEA" w:rsidRDefault="00725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24A" w:rsidRPr="00A47CEA" w14:paraId="152FED89" w14:textId="77777777" w:rsidTr="00BE524A">
        <w:trPr>
          <w:trHeight w:val="260"/>
        </w:trPr>
        <w:tc>
          <w:tcPr>
            <w:tcW w:w="2802" w:type="dxa"/>
          </w:tcPr>
          <w:p w14:paraId="31464119" w14:textId="77777777" w:rsidR="00BE524A" w:rsidRDefault="00BE524A" w:rsidP="00BE524A">
            <w:r w:rsidRPr="00C05F5C">
              <w:rPr>
                <w:rFonts w:ascii="Arial" w:hAnsi="Arial" w:cs="Arial"/>
                <w:b/>
                <w:sz w:val="20"/>
                <w:szCs w:val="20"/>
              </w:rPr>
              <w:t>Country</w:t>
            </w:r>
            <w:r w:rsidR="009A577F"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61" w:type="dxa"/>
          </w:tcPr>
          <w:p w14:paraId="7DAC2CAD" w14:textId="77777777" w:rsidR="00BE524A" w:rsidRDefault="00BE524A" w:rsidP="00BE524A"/>
        </w:tc>
      </w:tr>
    </w:tbl>
    <w:p w14:paraId="1168A102" w14:textId="77777777" w:rsidR="00B42E12" w:rsidRPr="004330A8" w:rsidRDefault="00B42E12">
      <w:pPr>
        <w:rPr>
          <w:rFonts w:ascii="Arial" w:hAnsi="Arial" w:cs="Arial"/>
          <w:sz w:val="22"/>
          <w:szCs w:val="22"/>
        </w:rPr>
      </w:pPr>
    </w:p>
    <w:p w14:paraId="7D982C90" w14:textId="77777777" w:rsidR="001F558C" w:rsidRPr="009A577F" w:rsidRDefault="009A577F" w:rsidP="001F5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</w:t>
      </w:r>
      <w:r w:rsidR="001F558C" w:rsidRPr="009A577F">
        <w:rPr>
          <w:rFonts w:ascii="Arial" w:hAnsi="Arial" w:cs="Arial"/>
          <w:b/>
          <w:sz w:val="20"/>
          <w:szCs w:val="20"/>
        </w:rPr>
        <w:t xml:space="preserve"> did you hear </w:t>
      </w:r>
      <w:r>
        <w:rPr>
          <w:rFonts w:ascii="Arial" w:hAnsi="Arial" w:cs="Arial"/>
          <w:b/>
          <w:sz w:val="20"/>
          <w:szCs w:val="20"/>
        </w:rPr>
        <w:t>about ImPuL</w:t>
      </w:r>
      <w:r w:rsidR="00720ACB" w:rsidRPr="009A577F">
        <w:rPr>
          <w:rFonts w:ascii="Arial" w:hAnsi="Arial" w:cs="Arial"/>
          <w:b/>
          <w:sz w:val="20"/>
          <w:szCs w:val="20"/>
        </w:rPr>
        <w:t>Se</w:t>
      </w:r>
      <w:r>
        <w:rPr>
          <w:rFonts w:ascii="Arial" w:hAnsi="Arial" w:cs="Arial"/>
          <w:b/>
          <w:sz w:val="20"/>
          <w:szCs w:val="20"/>
        </w:rPr>
        <w:t xml:space="preserve"> Fellowships</w:t>
      </w:r>
      <w:r w:rsidR="001F558C" w:rsidRPr="009A577F">
        <w:rPr>
          <w:rFonts w:ascii="Arial" w:hAnsi="Arial" w:cs="Arial"/>
          <w:b/>
          <w:sz w:val="20"/>
          <w:szCs w:val="20"/>
        </w:rPr>
        <w:t>?</w:t>
      </w:r>
    </w:p>
    <w:p w14:paraId="74B28AEA" w14:textId="77777777" w:rsidR="009A577F" w:rsidRPr="009A577F" w:rsidRDefault="009A577F" w:rsidP="001F558C">
      <w:pPr>
        <w:rPr>
          <w:rFonts w:ascii="Arial" w:hAnsi="Arial" w:cs="Arial"/>
          <w:b/>
          <w:sz w:val="20"/>
          <w:szCs w:val="20"/>
        </w:rPr>
      </w:pPr>
    </w:p>
    <w:p w14:paraId="2FC69577" w14:textId="77777777" w:rsidR="009A577F" w:rsidRDefault="009A577F" w:rsidP="009A577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A577F">
        <w:rPr>
          <w:rFonts w:ascii="Arial" w:hAnsi="Arial" w:cs="Arial"/>
          <w:b/>
          <w:sz w:val="20"/>
          <w:szCs w:val="20"/>
        </w:rPr>
        <w:t>Euraxess Portal</w:t>
      </w:r>
    </w:p>
    <w:p w14:paraId="392C7971" w14:textId="77777777" w:rsidR="009A577F" w:rsidRPr="009A577F" w:rsidRDefault="009A577F" w:rsidP="009A577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A577F">
        <w:rPr>
          <w:rFonts w:ascii="Arial" w:hAnsi="Arial" w:cs="Arial"/>
          <w:b/>
          <w:sz w:val="20"/>
          <w:szCs w:val="20"/>
        </w:rPr>
        <w:t>FindaPostdoc.com</w:t>
      </w:r>
    </w:p>
    <w:p w14:paraId="4D48CADE" w14:textId="2823137F" w:rsidR="009A577F" w:rsidRDefault="009A577F" w:rsidP="009A577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A577F">
        <w:rPr>
          <w:rFonts w:ascii="Arial" w:hAnsi="Arial" w:cs="Arial"/>
          <w:b/>
          <w:sz w:val="20"/>
          <w:szCs w:val="20"/>
        </w:rPr>
        <w:t>NatureJobs Career Expo</w:t>
      </w:r>
      <w:r w:rsidR="00DC71EA">
        <w:rPr>
          <w:rFonts w:ascii="Arial" w:hAnsi="Arial" w:cs="Arial"/>
          <w:b/>
          <w:sz w:val="20"/>
          <w:szCs w:val="20"/>
        </w:rPr>
        <w:t xml:space="preserve"> 2015</w:t>
      </w:r>
      <w:r w:rsidRPr="009A577F">
        <w:rPr>
          <w:rFonts w:ascii="Arial" w:hAnsi="Arial" w:cs="Arial"/>
          <w:b/>
          <w:sz w:val="20"/>
          <w:szCs w:val="20"/>
        </w:rPr>
        <w:t>, Boston</w:t>
      </w:r>
    </w:p>
    <w:p w14:paraId="00DD871C" w14:textId="77777777" w:rsidR="009A577F" w:rsidRDefault="009A577F" w:rsidP="009A577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Social online network </w:t>
      </w:r>
    </w:p>
    <w:p w14:paraId="3810157A" w14:textId="77777777" w:rsidR="009A577F" w:rsidRDefault="009A577F" w:rsidP="009A577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Google or other web search</w:t>
      </w:r>
    </w:p>
    <w:p w14:paraId="6C18A06A" w14:textId="77777777" w:rsidR="009A577F" w:rsidRDefault="009A577F" w:rsidP="009A577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Print or online ad</w:t>
      </w:r>
    </w:p>
    <w:p w14:paraId="593DCE16" w14:textId="77777777" w:rsidR="009A577F" w:rsidRDefault="009A577F" w:rsidP="009A577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</w:p>
    <w:p w14:paraId="5458CF7E" w14:textId="77777777" w:rsidR="009A577F" w:rsidRDefault="009A577F" w:rsidP="009A577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Colleague</w:t>
      </w:r>
    </w:p>
    <w:p w14:paraId="78396DB7" w14:textId="77777777" w:rsidR="009A577F" w:rsidRPr="009A577F" w:rsidRDefault="009A577F" w:rsidP="009A577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 (please specify):</w:t>
      </w:r>
    </w:p>
    <w:p w14:paraId="750A0392" w14:textId="77777777" w:rsidR="001F558C" w:rsidRPr="009A577F" w:rsidRDefault="001F558C" w:rsidP="001F558C">
      <w:pPr>
        <w:rPr>
          <w:rFonts w:ascii="Arial" w:hAnsi="Arial" w:cs="Arial"/>
          <w:sz w:val="20"/>
          <w:szCs w:val="20"/>
        </w:rPr>
      </w:pPr>
    </w:p>
    <w:p w14:paraId="0529408C" w14:textId="77777777" w:rsidR="00B42E12" w:rsidRDefault="0013634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Name and address of referees</w:t>
      </w:r>
    </w:p>
    <w:p w14:paraId="6B654F1C" w14:textId="77777777" w:rsidR="0013634D" w:rsidRPr="0013634D" w:rsidRDefault="0013634D">
      <w:pPr>
        <w:rPr>
          <w:rFonts w:ascii="Arial" w:hAnsi="Arial" w:cs="Arial"/>
          <w:sz w:val="18"/>
          <w:szCs w:val="18"/>
        </w:rPr>
      </w:pPr>
    </w:p>
    <w:p w14:paraId="1BE152A7" w14:textId="77777777" w:rsidR="0013634D" w:rsidRDefault="0013634D">
      <w:pPr>
        <w:rPr>
          <w:rFonts w:ascii="Arial" w:hAnsi="Arial" w:cs="Arial"/>
          <w:sz w:val="18"/>
          <w:szCs w:val="18"/>
        </w:rPr>
      </w:pPr>
      <w:r w:rsidRPr="0013634D">
        <w:rPr>
          <w:rFonts w:ascii="Arial" w:hAnsi="Arial" w:cs="Arial"/>
          <w:sz w:val="18"/>
          <w:szCs w:val="18"/>
        </w:rPr>
        <w:t>Please, add names and addresses of</w:t>
      </w:r>
      <w:r w:rsidR="00A53A82">
        <w:rPr>
          <w:rFonts w:ascii="Arial" w:hAnsi="Arial" w:cs="Arial"/>
          <w:sz w:val="18"/>
          <w:szCs w:val="18"/>
        </w:rPr>
        <w:t xml:space="preserve"> </w:t>
      </w:r>
      <w:r w:rsidRPr="00A53A82">
        <w:rPr>
          <w:rFonts w:ascii="Arial" w:hAnsi="Arial" w:cs="Arial"/>
          <w:sz w:val="18"/>
          <w:szCs w:val="18"/>
        </w:rPr>
        <w:t>two persons</w:t>
      </w:r>
      <w:r w:rsidRPr="0013634D">
        <w:rPr>
          <w:rFonts w:ascii="Arial" w:hAnsi="Arial" w:cs="Arial"/>
          <w:sz w:val="18"/>
          <w:szCs w:val="18"/>
        </w:rPr>
        <w:t xml:space="preserve"> (</w:t>
      </w:r>
      <w:r w:rsidRPr="00A53A82">
        <w:rPr>
          <w:rFonts w:ascii="Arial" w:hAnsi="Arial" w:cs="Arial"/>
          <w:b/>
          <w:sz w:val="18"/>
          <w:szCs w:val="18"/>
        </w:rPr>
        <w:t>not from the receiving institute</w:t>
      </w:r>
      <w:r w:rsidRPr="0013634D">
        <w:rPr>
          <w:rFonts w:ascii="Arial" w:hAnsi="Arial" w:cs="Arial"/>
          <w:sz w:val="18"/>
          <w:szCs w:val="18"/>
        </w:rPr>
        <w:t>) from whom confidential sci</w:t>
      </w:r>
      <w:r w:rsidR="00A53A82">
        <w:rPr>
          <w:rFonts w:ascii="Arial" w:hAnsi="Arial" w:cs="Arial"/>
          <w:sz w:val="18"/>
          <w:szCs w:val="18"/>
        </w:rPr>
        <w:t>e</w:t>
      </w:r>
      <w:r w:rsidRPr="0013634D">
        <w:rPr>
          <w:rFonts w:ascii="Arial" w:hAnsi="Arial" w:cs="Arial"/>
          <w:sz w:val="18"/>
          <w:szCs w:val="18"/>
        </w:rPr>
        <w:t xml:space="preserve">ntific references will be requested. </w:t>
      </w:r>
      <w:r w:rsidR="00C3499C" w:rsidRPr="00A53A82">
        <w:rPr>
          <w:rFonts w:ascii="Arial" w:hAnsi="Arial" w:cs="Arial"/>
          <w:b/>
          <w:sz w:val="18"/>
          <w:szCs w:val="18"/>
        </w:rPr>
        <w:t>Add this information as soon as possible</w:t>
      </w:r>
      <w:r w:rsidR="00C3499C">
        <w:rPr>
          <w:rFonts w:ascii="Arial" w:hAnsi="Arial" w:cs="Arial"/>
          <w:sz w:val="18"/>
          <w:szCs w:val="18"/>
        </w:rPr>
        <w:t xml:space="preserve"> – even if you have not completed the rest of the application. The system will send an automatic request email to your referees soon after you fill in the corresponding fields. </w:t>
      </w:r>
    </w:p>
    <w:p w14:paraId="33882AEB" w14:textId="77777777" w:rsidR="00BD5590" w:rsidRPr="00BD5590" w:rsidRDefault="00BD5590" w:rsidP="00DD5ECB">
      <w:pPr>
        <w:shd w:val="clear" w:color="auto" w:fill="FFFFFF"/>
        <w:rPr>
          <w:rFonts w:ascii="Arial" w:hAnsi="Arial" w:cs="Arial"/>
          <w:sz w:val="18"/>
          <w:szCs w:val="18"/>
        </w:rPr>
      </w:pPr>
      <w:r w:rsidRPr="00BD5590">
        <w:rPr>
          <w:rFonts w:ascii="Arial" w:hAnsi="Arial" w:cs="Arial"/>
          <w:sz w:val="18"/>
          <w:szCs w:val="18"/>
        </w:rPr>
        <w:t>You can cancel the process by clicking on the "Cancel request" button. An automatic email will be sent to the referee informing about the cancellation</w:t>
      </w:r>
      <w:r w:rsidR="00DD5ECB">
        <w:rPr>
          <w:rFonts w:ascii="Arial" w:hAnsi="Arial" w:cs="Arial"/>
          <w:sz w:val="18"/>
          <w:szCs w:val="18"/>
        </w:rPr>
        <w:t>.</w:t>
      </w:r>
    </w:p>
    <w:p w14:paraId="340B9AB8" w14:textId="77777777" w:rsidR="00C3499C" w:rsidRDefault="00C3499C">
      <w:pPr>
        <w:rPr>
          <w:rFonts w:ascii="Arial" w:hAnsi="Arial" w:cs="Arial"/>
          <w:sz w:val="18"/>
          <w:szCs w:val="18"/>
        </w:rPr>
      </w:pPr>
    </w:p>
    <w:p w14:paraId="011C3E73" w14:textId="737C1279" w:rsidR="00C3499C" w:rsidRPr="00A53A82" w:rsidRDefault="00C3499C">
      <w:pPr>
        <w:rPr>
          <w:rFonts w:ascii="Arial" w:hAnsi="Arial" w:cs="Arial"/>
          <w:b/>
          <w:sz w:val="18"/>
          <w:szCs w:val="18"/>
        </w:rPr>
      </w:pPr>
      <w:r w:rsidRPr="00A53A82">
        <w:rPr>
          <w:rFonts w:ascii="Arial" w:hAnsi="Arial" w:cs="Arial"/>
          <w:b/>
          <w:sz w:val="18"/>
          <w:szCs w:val="18"/>
        </w:rPr>
        <w:t xml:space="preserve">Please note: both references need to be received by the submission deadline of </w:t>
      </w:r>
      <w:r w:rsidR="00AB5695">
        <w:rPr>
          <w:rFonts w:ascii="Arial" w:hAnsi="Arial" w:cs="Arial"/>
          <w:b/>
          <w:sz w:val="18"/>
          <w:szCs w:val="18"/>
        </w:rPr>
        <w:t>30 June, 2015</w:t>
      </w:r>
    </w:p>
    <w:p w14:paraId="64EEEEE9" w14:textId="77777777" w:rsidR="001E63A6" w:rsidRDefault="001E63A6">
      <w:pPr>
        <w:rPr>
          <w:rFonts w:ascii="Arial" w:hAnsi="Arial" w:cs="Arial"/>
          <w:b/>
          <w:sz w:val="20"/>
          <w:szCs w:val="20"/>
        </w:rPr>
      </w:pPr>
    </w:p>
    <w:p w14:paraId="7A0DB0CA" w14:textId="77777777" w:rsidR="00B42E12" w:rsidRPr="009A577F" w:rsidRDefault="001E63A6">
      <w:pPr>
        <w:rPr>
          <w:rFonts w:ascii="Arial" w:hAnsi="Arial" w:cs="Arial"/>
          <w:b/>
          <w:sz w:val="20"/>
          <w:szCs w:val="20"/>
        </w:rPr>
      </w:pPr>
      <w:r w:rsidRPr="009A577F">
        <w:rPr>
          <w:rFonts w:ascii="Arial" w:hAnsi="Arial" w:cs="Arial"/>
          <w:b/>
          <w:sz w:val="20"/>
          <w:szCs w:val="20"/>
        </w:rPr>
        <w:t>Referee 1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7865"/>
      </w:tblGrid>
      <w:tr w:rsidR="00A53A82" w:rsidRPr="009A577F" w14:paraId="66A07758" w14:textId="77777777" w:rsidTr="00A53A82">
        <w:trPr>
          <w:trHeight w:val="255"/>
        </w:trPr>
        <w:tc>
          <w:tcPr>
            <w:tcW w:w="1384" w:type="dxa"/>
          </w:tcPr>
          <w:p w14:paraId="0B5A3D9A" w14:textId="77777777" w:rsidR="00A53A82" w:rsidRPr="009A577F" w:rsidRDefault="00A53A82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77F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65" w:type="dxa"/>
          </w:tcPr>
          <w:p w14:paraId="0CD4D439" w14:textId="77777777" w:rsidR="00A53A82" w:rsidRPr="009A577F" w:rsidRDefault="00A5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82" w:rsidRPr="009A577F" w14:paraId="313B2E24" w14:textId="77777777" w:rsidTr="00A53A82">
        <w:trPr>
          <w:trHeight w:val="255"/>
        </w:trPr>
        <w:tc>
          <w:tcPr>
            <w:tcW w:w="1384" w:type="dxa"/>
          </w:tcPr>
          <w:p w14:paraId="7B64742D" w14:textId="77777777" w:rsidR="00A53A82" w:rsidRPr="009A577F" w:rsidRDefault="00A53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65" w:type="dxa"/>
          </w:tcPr>
          <w:p w14:paraId="135BD09D" w14:textId="77777777" w:rsidR="00A53A82" w:rsidRPr="009A577F" w:rsidRDefault="00A5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82" w:rsidRPr="009A577F" w14:paraId="6720324F" w14:textId="77777777" w:rsidTr="00A53A82">
        <w:trPr>
          <w:trHeight w:val="255"/>
        </w:trPr>
        <w:tc>
          <w:tcPr>
            <w:tcW w:w="1384" w:type="dxa"/>
          </w:tcPr>
          <w:p w14:paraId="19D5F2BF" w14:textId="77777777" w:rsidR="00A53A82" w:rsidRPr="009A577F" w:rsidRDefault="00A53A82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77F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65" w:type="dxa"/>
          </w:tcPr>
          <w:p w14:paraId="2E813524" w14:textId="77777777" w:rsidR="00A53A82" w:rsidRPr="009A577F" w:rsidRDefault="00A5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82" w:rsidRPr="009A577F" w14:paraId="7CCFBE08" w14:textId="77777777" w:rsidTr="00A53A82">
        <w:trPr>
          <w:trHeight w:val="255"/>
        </w:trPr>
        <w:tc>
          <w:tcPr>
            <w:tcW w:w="1384" w:type="dxa"/>
          </w:tcPr>
          <w:p w14:paraId="752BA51D" w14:textId="77777777" w:rsidR="00A53A82" w:rsidRPr="009A577F" w:rsidRDefault="00A53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65" w:type="dxa"/>
          </w:tcPr>
          <w:p w14:paraId="3217613E" w14:textId="77777777" w:rsidR="00A53A82" w:rsidRPr="009A577F" w:rsidRDefault="00A5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82" w:rsidRPr="009A577F" w14:paraId="5C8010E0" w14:textId="77777777" w:rsidTr="00A53A82">
        <w:trPr>
          <w:trHeight w:val="269"/>
        </w:trPr>
        <w:tc>
          <w:tcPr>
            <w:tcW w:w="1384" w:type="dxa"/>
          </w:tcPr>
          <w:p w14:paraId="098B18AC" w14:textId="77777777" w:rsidR="00A53A82" w:rsidRPr="009A577F" w:rsidRDefault="00A53A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65" w:type="dxa"/>
          </w:tcPr>
          <w:p w14:paraId="01DC156A" w14:textId="77777777" w:rsidR="00A53A82" w:rsidRPr="009A577F" w:rsidRDefault="00A5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50BF04" w14:textId="77777777" w:rsidR="001E63A6" w:rsidRDefault="001E63A6">
      <w:pPr>
        <w:rPr>
          <w:rFonts w:ascii="Arial" w:hAnsi="Arial" w:cs="Arial"/>
          <w:sz w:val="20"/>
          <w:szCs w:val="20"/>
        </w:rPr>
      </w:pPr>
    </w:p>
    <w:p w14:paraId="5CA1478B" w14:textId="3D12D3A0" w:rsidR="00C038EF" w:rsidRDefault="00C038EF">
      <w:pPr>
        <w:rPr>
          <w:rFonts w:ascii="Arial" w:hAnsi="Arial" w:cs="Arial"/>
          <w:sz w:val="20"/>
          <w:szCs w:val="20"/>
        </w:rPr>
      </w:pPr>
    </w:p>
    <w:p w14:paraId="3B31ED24" w14:textId="77777777" w:rsidR="001E63A6" w:rsidRPr="009A577F" w:rsidRDefault="001E63A6">
      <w:pPr>
        <w:rPr>
          <w:rFonts w:ascii="Arial" w:hAnsi="Arial" w:cs="Arial"/>
          <w:b/>
          <w:sz w:val="20"/>
          <w:szCs w:val="20"/>
        </w:rPr>
      </w:pPr>
      <w:r w:rsidRPr="009A577F">
        <w:rPr>
          <w:rFonts w:ascii="Arial" w:hAnsi="Arial" w:cs="Arial"/>
          <w:b/>
          <w:sz w:val="20"/>
          <w:szCs w:val="20"/>
        </w:rPr>
        <w:t>Referee 2</w:t>
      </w:r>
    </w:p>
    <w:tbl>
      <w:tblPr>
        <w:tblW w:w="9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7816"/>
      </w:tblGrid>
      <w:tr w:rsidR="0013634D" w:rsidRPr="009A577F" w14:paraId="1BCF06FA" w14:textId="77777777" w:rsidTr="0013634D">
        <w:trPr>
          <w:trHeight w:val="250"/>
        </w:trPr>
        <w:tc>
          <w:tcPr>
            <w:tcW w:w="1384" w:type="dxa"/>
          </w:tcPr>
          <w:p w14:paraId="7C48F860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77F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16" w:type="dxa"/>
          </w:tcPr>
          <w:p w14:paraId="5EEB80B0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34D" w:rsidRPr="009A577F" w14:paraId="37484E05" w14:textId="77777777" w:rsidTr="0013634D">
        <w:trPr>
          <w:trHeight w:val="263"/>
        </w:trPr>
        <w:tc>
          <w:tcPr>
            <w:tcW w:w="1384" w:type="dxa"/>
          </w:tcPr>
          <w:p w14:paraId="49CC3029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16" w:type="dxa"/>
          </w:tcPr>
          <w:p w14:paraId="5CDFF12F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34D" w:rsidRPr="009A577F" w14:paraId="5C4ACC61" w14:textId="77777777" w:rsidTr="0013634D">
        <w:trPr>
          <w:trHeight w:val="263"/>
        </w:trPr>
        <w:tc>
          <w:tcPr>
            <w:tcW w:w="1384" w:type="dxa"/>
          </w:tcPr>
          <w:p w14:paraId="5729D6F9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77F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16" w:type="dxa"/>
          </w:tcPr>
          <w:p w14:paraId="76CD2086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34D" w:rsidRPr="009A577F" w14:paraId="7B0CB631" w14:textId="77777777" w:rsidTr="0013634D">
        <w:trPr>
          <w:trHeight w:val="263"/>
        </w:trPr>
        <w:tc>
          <w:tcPr>
            <w:tcW w:w="1384" w:type="dxa"/>
          </w:tcPr>
          <w:p w14:paraId="438E639B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16" w:type="dxa"/>
          </w:tcPr>
          <w:p w14:paraId="4BE233C0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34D" w:rsidRPr="009A577F" w14:paraId="43D8F202" w14:textId="77777777" w:rsidTr="0013634D">
        <w:trPr>
          <w:trHeight w:val="263"/>
        </w:trPr>
        <w:tc>
          <w:tcPr>
            <w:tcW w:w="1384" w:type="dxa"/>
          </w:tcPr>
          <w:p w14:paraId="612452D0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  <w:r w:rsidRPr="00BE524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816" w:type="dxa"/>
          </w:tcPr>
          <w:p w14:paraId="302A02A6" w14:textId="77777777" w:rsidR="0013634D" w:rsidRPr="009A577F" w:rsidRDefault="0013634D" w:rsidP="001363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BD3DC4" w14:textId="77777777" w:rsidR="004330A8" w:rsidRPr="009A577F" w:rsidRDefault="004330A8">
      <w:pPr>
        <w:rPr>
          <w:rFonts w:ascii="Arial" w:hAnsi="Arial" w:cs="Arial"/>
          <w:b/>
          <w:sz w:val="20"/>
          <w:szCs w:val="20"/>
          <w:u w:val="single"/>
        </w:rPr>
      </w:pPr>
    </w:p>
    <w:p w14:paraId="16F7B538" w14:textId="69728753" w:rsidR="00A34DA9" w:rsidRPr="00BE524A" w:rsidRDefault="00A34DA9">
      <w:pPr>
        <w:rPr>
          <w:rFonts w:ascii="Arial" w:hAnsi="Arial" w:cs="Arial"/>
          <w:b/>
          <w:sz w:val="20"/>
          <w:szCs w:val="20"/>
          <w:u w:val="single"/>
        </w:rPr>
      </w:pPr>
      <w:r w:rsidRPr="69728753">
        <w:rPr>
          <w:rFonts w:ascii="Arial" w:eastAsia="Arial" w:hAnsi="Arial" w:cs="Arial"/>
          <w:b/>
          <w:bCs/>
          <w:sz w:val="20"/>
          <w:szCs w:val="20"/>
          <w:u w:val="single"/>
        </w:rPr>
        <w:t>PhD</w:t>
      </w:r>
      <w:r w:rsidR="69728753" w:rsidRPr="6972875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Award &amp; Previous postdoc experience</w:t>
      </w:r>
    </w:p>
    <w:p w14:paraId="69584D50" w14:textId="77777777" w:rsidR="00A34DA9" w:rsidRPr="00BE524A" w:rsidRDefault="00A34DA9">
      <w:pPr>
        <w:rPr>
          <w:rFonts w:ascii="Arial" w:hAnsi="Arial" w:cs="Arial"/>
          <w:b/>
          <w:sz w:val="20"/>
          <w:szCs w:val="20"/>
        </w:rPr>
      </w:pPr>
    </w:p>
    <w:p w14:paraId="22F1C13E" w14:textId="77777777" w:rsidR="00A34DA9" w:rsidRPr="00BE524A" w:rsidRDefault="00A34DA9">
      <w:pPr>
        <w:rPr>
          <w:rFonts w:ascii="Arial" w:hAnsi="Arial" w:cs="Arial"/>
          <w:b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>Date and Country in which PhD was/will be awarded</w:t>
      </w:r>
      <w:r w:rsidR="00B70EF0">
        <w:rPr>
          <w:rFonts w:ascii="Arial" w:hAnsi="Arial" w:cs="Arial"/>
          <w:b/>
          <w:sz w:val="20"/>
          <w:szCs w:val="20"/>
        </w:rPr>
        <w:t xml:space="preserve"> (dd/mm/yyyy)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36"/>
        <w:gridCol w:w="5641"/>
      </w:tblGrid>
      <w:tr w:rsidR="00A34DA9" w:rsidRPr="00BE524A" w14:paraId="07F14B4D" w14:textId="77777777" w:rsidTr="00A46E03">
        <w:trPr>
          <w:trHeight w:val="246"/>
        </w:trPr>
        <w:tc>
          <w:tcPr>
            <w:tcW w:w="3636" w:type="dxa"/>
          </w:tcPr>
          <w:p w14:paraId="51E456B0" w14:textId="77777777" w:rsidR="00A34DA9" w:rsidRPr="00BE524A" w:rsidRDefault="00B70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5641" w:type="dxa"/>
          </w:tcPr>
          <w:p w14:paraId="52D4E563" w14:textId="77777777" w:rsidR="00A34DA9" w:rsidRPr="00BE524A" w:rsidRDefault="00A34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4DA9" w:rsidRPr="00BE524A" w14:paraId="19BD54CC" w14:textId="77777777" w:rsidTr="00A46E03">
        <w:trPr>
          <w:trHeight w:val="274"/>
        </w:trPr>
        <w:tc>
          <w:tcPr>
            <w:tcW w:w="3636" w:type="dxa"/>
          </w:tcPr>
          <w:p w14:paraId="1E3A22BB" w14:textId="77777777" w:rsidR="00A34DA9" w:rsidRPr="00BE524A" w:rsidRDefault="00B70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641" w:type="dxa"/>
          </w:tcPr>
          <w:p w14:paraId="3D976B46" w14:textId="77777777" w:rsidR="00A34DA9" w:rsidRPr="00BE524A" w:rsidRDefault="00A34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6E100D" w14:textId="77777777" w:rsidR="00C84979" w:rsidRPr="00BE524A" w:rsidRDefault="00C84979">
      <w:pPr>
        <w:rPr>
          <w:rFonts w:ascii="Arial" w:hAnsi="Arial" w:cs="Arial"/>
          <w:b/>
          <w:sz w:val="20"/>
          <w:szCs w:val="20"/>
        </w:rPr>
      </w:pPr>
    </w:p>
    <w:p w14:paraId="5F2D2A60" w14:textId="77777777" w:rsidR="00C84979" w:rsidRPr="00BE524A" w:rsidRDefault="00C84979">
      <w:pPr>
        <w:rPr>
          <w:rFonts w:ascii="Arial" w:hAnsi="Arial" w:cs="Arial"/>
          <w:b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 xml:space="preserve">Name and address of PhD </w:t>
      </w:r>
      <w:r w:rsidR="00612E61" w:rsidRPr="00BE524A">
        <w:rPr>
          <w:rFonts w:ascii="Arial" w:hAnsi="Arial" w:cs="Arial"/>
          <w:b/>
          <w:sz w:val="20"/>
          <w:szCs w:val="20"/>
        </w:rPr>
        <w:t xml:space="preserve">supervisor and </w:t>
      </w:r>
      <w:r w:rsidRPr="00BE524A">
        <w:rPr>
          <w:rFonts w:ascii="Arial" w:hAnsi="Arial" w:cs="Arial"/>
          <w:b/>
          <w:sz w:val="20"/>
          <w:szCs w:val="20"/>
        </w:rPr>
        <w:t>Institution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36"/>
        <w:gridCol w:w="5641"/>
      </w:tblGrid>
      <w:tr w:rsidR="00612E61" w:rsidRPr="00BE524A" w14:paraId="46220C79" w14:textId="77777777" w:rsidTr="00A46E03">
        <w:trPr>
          <w:trHeight w:val="261"/>
        </w:trPr>
        <w:tc>
          <w:tcPr>
            <w:tcW w:w="3636" w:type="dxa"/>
          </w:tcPr>
          <w:p w14:paraId="1889F2B2" w14:textId="77777777" w:rsidR="00612E61" w:rsidRPr="00BE524A" w:rsidRDefault="00B70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 Name</w:t>
            </w:r>
          </w:p>
        </w:tc>
        <w:tc>
          <w:tcPr>
            <w:tcW w:w="5641" w:type="dxa"/>
          </w:tcPr>
          <w:p w14:paraId="7B9E27DF" w14:textId="77777777" w:rsidR="00612E61" w:rsidRPr="00BE524A" w:rsidRDefault="00612E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E61" w:rsidRPr="00BE524A" w14:paraId="698939B2" w14:textId="77777777" w:rsidTr="00A46E03">
        <w:trPr>
          <w:trHeight w:val="261"/>
        </w:trPr>
        <w:tc>
          <w:tcPr>
            <w:tcW w:w="3636" w:type="dxa"/>
          </w:tcPr>
          <w:p w14:paraId="179093A3" w14:textId="77777777" w:rsidR="00612E61" w:rsidRPr="00BE524A" w:rsidRDefault="00B70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 Email address</w:t>
            </w:r>
          </w:p>
        </w:tc>
        <w:tc>
          <w:tcPr>
            <w:tcW w:w="5641" w:type="dxa"/>
          </w:tcPr>
          <w:p w14:paraId="78563DC6" w14:textId="77777777" w:rsidR="00612E61" w:rsidRPr="00BE524A" w:rsidRDefault="00612E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979" w:rsidRPr="00BE524A" w14:paraId="183C93BE" w14:textId="77777777" w:rsidTr="00A46E03">
        <w:trPr>
          <w:trHeight w:val="261"/>
        </w:trPr>
        <w:tc>
          <w:tcPr>
            <w:tcW w:w="3636" w:type="dxa"/>
          </w:tcPr>
          <w:p w14:paraId="04D34612" w14:textId="77777777" w:rsidR="00C84979" w:rsidRPr="00BE524A" w:rsidRDefault="00B70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Institute</w:t>
            </w:r>
          </w:p>
        </w:tc>
        <w:tc>
          <w:tcPr>
            <w:tcW w:w="5641" w:type="dxa"/>
          </w:tcPr>
          <w:p w14:paraId="06036E39" w14:textId="77777777" w:rsidR="00C84979" w:rsidRPr="00BE524A" w:rsidRDefault="00C8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979" w:rsidRPr="00BE524A" w14:paraId="42C562C5" w14:textId="77777777" w:rsidTr="00A46E03">
        <w:trPr>
          <w:trHeight w:val="261"/>
        </w:trPr>
        <w:tc>
          <w:tcPr>
            <w:tcW w:w="3636" w:type="dxa"/>
          </w:tcPr>
          <w:p w14:paraId="1CD4472F" w14:textId="77777777" w:rsidR="00C84979" w:rsidRPr="00BE524A" w:rsidRDefault="00B70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641" w:type="dxa"/>
          </w:tcPr>
          <w:p w14:paraId="2E7A4C6A" w14:textId="77777777" w:rsidR="00C84979" w:rsidRPr="00BE524A" w:rsidRDefault="00C8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979" w:rsidRPr="00BE524A" w14:paraId="308A07D7" w14:textId="77777777" w:rsidTr="00A46E03">
        <w:trPr>
          <w:trHeight w:val="248"/>
        </w:trPr>
        <w:tc>
          <w:tcPr>
            <w:tcW w:w="3636" w:type="dxa"/>
          </w:tcPr>
          <w:p w14:paraId="5A11572A" w14:textId="77777777" w:rsidR="00C84979" w:rsidRPr="00BE524A" w:rsidRDefault="00B70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5641" w:type="dxa"/>
          </w:tcPr>
          <w:p w14:paraId="049753A7" w14:textId="77777777" w:rsidR="00C84979" w:rsidRPr="00BE524A" w:rsidRDefault="00C8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979" w:rsidRPr="00BE524A" w14:paraId="184F1A6B" w14:textId="77777777" w:rsidTr="00A46E03">
        <w:trPr>
          <w:trHeight w:val="261"/>
        </w:trPr>
        <w:tc>
          <w:tcPr>
            <w:tcW w:w="3636" w:type="dxa"/>
          </w:tcPr>
          <w:p w14:paraId="2391CEB4" w14:textId="77777777" w:rsidR="00C84979" w:rsidRPr="00BE524A" w:rsidRDefault="00B70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5641" w:type="dxa"/>
          </w:tcPr>
          <w:p w14:paraId="4DF3BEFE" w14:textId="77777777" w:rsidR="00C84979" w:rsidRPr="00BE524A" w:rsidRDefault="00C8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979" w:rsidRPr="00BE524A" w14:paraId="6AA84321" w14:textId="77777777" w:rsidTr="00A46E03">
        <w:trPr>
          <w:trHeight w:val="275"/>
        </w:trPr>
        <w:tc>
          <w:tcPr>
            <w:tcW w:w="3636" w:type="dxa"/>
          </w:tcPr>
          <w:p w14:paraId="1BAB6B38" w14:textId="77777777" w:rsidR="00C84979" w:rsidRPr="00BE524A" w:rsidRDefault="00B70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5641" w:type="dxa"/>
          </w:tcPr>
          <w:p w14:paraId="4501A277" w14:textId="77777777" w:rsidR="00C84979" w:rsidRPr="00BE524A" w:rsidRDefault="00C8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5A237A" w14:textId="77777777" w:rsidR="00C84979" w:rsidRPr="00BE524A" w:rsidRDefault="00C84979">
      <w:pPr>
        <w:rPr>
          <w:rFonts w:ascii="Arial" w:hAnsi="Arial" w:cs="Arial"/>
          <w:b/>
          <w:sz w:val="20"/>
          <w:szCs w:val="20"/>
        </w:rPr>
      </w:pPr>
    </w:p>
    <w:p w14:paraId="452520A9" w14:textId="77777777" w:rsidR="00BE524A" w:rsidRDefault="00BE524A">
      <w:pPr>
        <w:rPr>
          <w:rFonts w:ascii="Arial" w:hAnsi="Arial" w:cs="Arial"/>
          <w:b/>
          <w:sz w:val="20"/>
          <w:szCs w:val="20"/>
        </w:rPr>
      </w:pPr>
    </w:p>
    <w:p w14:paraId="72936373" w14:textId="77777777" w:rsidR="00612E61" w:rsidRPr="00BE524A" w:rsidRDefault="00612E61">
      <w:pPr>
        <w:rPr>
          <w:rFonts w:ascii="Arial" w:hAnsi="Arial" w:cs="Arial"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 xml:space="preserve">Summary of PhD work: </w:t>
      </w:r>
      <w:r w:rsidRPr="00BE524A">
        <w:rPr>
          <w:rFonts w:ascii="Arial" w:hAnsi="Arial" w:cs="Arial"/>
          <w:sz w:val="20"/>
          <w:szCs w:val="20"/>
        </w:rPr>
        <w:t>(</w:t>
      </w:r>
      <w:r w:rsidR="001F558C" w:rsidRPr="00BE524A">
        <w:rPr>
          <w:rFonts w:ascii="Arial" w:hAnsi="Arial" w:cs="Arial"/>
          <w:sz w:val="20"/>
          <w:szCs w:val="20"/>
        </w:rPr>
        <w:t>max. 4000 characters</w:t>
      </w:r>
      <w:r w:rsidRPr="00BE524A">
        <w:rPr>
          <w:rFonts w:ascii="Arial" w:hAnsi="Arial" w:cs="Arial"/>
          <w:sz w:val="20"/>
          <w:szCs w:val="20"/>
        </w:rPr>
        <w:t>)</w:t>
      </w:r>
    </w:p>
    <w:p w14:paraId="1883C819" w14:textId="77777777" w:rsidR="001F558C" w:rsidRPr="00BE524A" w:rsidRDefault="001F558C">
      <w:pPr>
        <w:rPr>
          <w:rFonts w:ascii="Arial" w:hAnsi="Arial" w:cs="Arial"/>
          <w:b/>
          <w:sz w:val="20"/>
          <w:szCs w:val="20"/>
        </w:rPr>
      </w:pPr>
    </w:p>
    <w:tbl>
      <w:tblPr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7"/>
      </w:tblGrid>
      <w:tr w:rsidR="00612E61" w:rsidRPr="00BE524A" w14:paraId="615EFDC5" w14:textId="77777777" w:rsidTr="00BD5590">
        <w:trPr>
          <w:trHeight w:val="1237"/>
        </w:trPr>
        <w:tc>
          <w:tcPr>
            <w:tcW w:w="9237" w:type="dxa"/>
          </w:tcPr>
          <w:p w14:paraId="3340A1D7" w14:textId="77777777" w:rsidR="00612E61" w:rsidRPr="00BE524A" w:rsidRDefault="00612E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EAB049" w14:textId="77777777" w:rsidR="00612E61" w:rsidRPr="00BE524A" w:rsidRDefault="00612E61">
      <w:pPr>
        <w:rPr>
          <w:rFonts w:ascii="Arial" w:hAnsi="Arial" w:cs="Arial"/>
          <w:b/>
          <w:sz w:val="20"/>
          <w:szCs w:val="20"/>
        </w:rPr>
      </w:pPr>
    </w:p>
    <w:p w14:paraId="0071E122" w14:textId="77777777" w:rsidR="00612E61" w:rsidRPr="00BE524A" w:rsidRDefault="00612E61" w:rsidP="00612E61">
      <w:pPr>
        <w:rPr>
          <w:rFonts w:ascii="Arial" w:hAnsi="Arial" w:cs="Arial"/>
          <w:b/>
          <w:sz w:val="20"/>
          <w:szCs w:val="20"/>
        </w:rPr>
      </w:pPr>
    </w:p>
    <w:p w14:paraId="7D1DA200" w14:textId="13F5AC22" w:rsidR="00612E61" w:rsidRPr="00BE524A" w:rsidRDefault="00612E61">
      <w:pPr>
        <w:rPr>
          <w:rFonts w:ascii="Arial" w:hAnsi="Arial" w:cs="Arial"/>
          <w:b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 xml:space="preserve">Summary of </w:t>
      </w:r>
      <w:r w:rsidR="00F37996" w:rsidRPr="00BE524A">
        <w:rPr>
          <w:rFonts w:ascii="Arial" w:hAnsi="Arial" w:cs="Arial"/>
          <w:b/>
          <w:sz w:val="20"/>
          <w:szCs w:val="20"/>
        </w:rPr>
        <w:t xml:space="preserve">previous </w:t>
      </w:r>
      <w:r w:rsidRPr="00BE524A">
        <w:rPr>
          <w:rFonts w:ascii="Arial" w:hAnsi="Arial" w:cs="Arial"/>
          <w:b/>
          <w:sz w:val="20"/>
          <w:szCs w:val="20"/>
        </w:rPr>
        <w:t>postdoctoral work</w:t>
      </w:r>
      <w:r w:rsidR="00F37996" w:rsidRPr="00BE524A">
        <w:rPr>
          <w:rFonts w:ascii="Arial" w:hAnsi="Arial" w:cs="Arial"/>
          <w:b/>
          <w:sz w:val="20"/>
          <w:szCs w:val="20"/>
        </w:rPr>
        <w:t xml:space="preserve"> (if applicable)</w:t>
      </w:r>
      <w:r w:rsidRPr="00BE524A">
        <w:rPr>
          <w:rFonts w:ascii="Arial" w:hAnsi="Arial" w:cs="Arial"/>
          <w:b/>
          <w:sz w:val="20"/>
          <w:szCs w:val="20"/>
        </w:rPr>
        <w:t xml:space="preserve">: </w:t>
      </w:r>
      <w:r w:rsidRPr="00BE524A">
        <w:rPr>
          <w:rFonts w:ascii="Arial" w:hAnsi="Arial" w:cs="Arial"/>
          <w:sz w:val="20"/>
          <w:szCs w:val="20"/>
        </w:rPr>
        <w:t>(</w:t>
      </w:r>
      <w:r w:rsidR="00F37996" w:rsidRPr="13F5AC22">
        <w:rPr>
          <w:rFonts w:ascii="Arial" w:eastAsia="Arial" w:hAnsi="Arial" w:cs="Arial"/>
          <w:sz w:val="20"/>
          <w:szCs w:val="20"/>
        </w:rPr>
        <w:t xml:space="preserve">max. </w:t>
      </w:r>
      <w:r w:rsidR="13F5AC22" w:rsidRPr="13F5AC22">
        <w:rPr>
          <w:rFonts w:ascii="Arial" w:eastAsia="Arial" w:hAnsi="Arial" w:cs="Arial"/>
          <w:sz w:val="20"/>
          <w:szCs w:val="20"/>
        </w:rPr>
        <w:t>3</w:t>
      </w:r>
      <w:r w:rsidR="001F558C" w:rsidRPr="13F5AC22">
        <w:rPr>
          <w:rFonts w:ascii="Arial" w:eastAsia="Arial" w:hAnsi="Arial" w:cs="Arial"/>
          <w:sz w:val="20"/>
          <w:szCs w:val="20"/>
        </w:rPr>
        <w:t>000 characters</w:t>
      </w:r>
      <w:r w:rsidRPr="00BE524A">
        <w:rPr>
          <w:rFonts w:ascii="Arial" w:hAnsi="Arial" w:cs="Arial"/>
          <w:sz w:val="20"/>
          <w:szCs w:val="20"/>
        </w:rPr>
        <w:t>)</w:t>
      </w:r>
    </w:p>
    <w:p w14:paraId="1107CA80" w14:textId="77777777" w:rsidR="00C604CD" w:rsidRPr="00BE524A" w:rsidRDefault="00C604CD">
      <w:pPr>
        <w:rPr>
          <w:rFonts w:ascii="Arial" w:hAnsi="Arial" w:cs="Arial"/>
          <w:b/>
          <w:sz w:val="20"/>
          <w:szCs w:val="20"/>
        </w:rPr>
      </w:pP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3"/>
      </w:tblGrid>
      <w:tr w:rsidR="00612E61" w:rsidRPr="00BE524A" w14:paraId="5E432DD4" w14:textId="77777777" w:rsidTr="00BD5590">
        <w:trPr>
          <w:trHeight w:val="1380"/>
        </w:trPr>
        <w:tc>
          <w:tcPr>
            <w:tcW w:w="9033" w:type="dxa"/>
          </w:tcPr>
          <w:p w14:paraId="7F6E8E51" w14:textId="77777777" w:rsidR="00612E61" w:rsidRPr="00BE524A" w:rsidRDefault="00612E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0529E8" w14:textId="77777777" w:rsidR="008916AF" w:rsidRPr="00BE524A" w:rsidRDefault="008916AF">
      <w:pPr>
        <w:rPr>
          <w:rFonts w:ascii="Arial" w:hAnsi="Arial" w:cs="Arial"/>
          <w:b/>
          <w:sz w:val="20"/>
          <w:szCs w:val="20"/>
        </w:rPr>
      </w:pPr>
    </w:p>
    <w:p w14:paraId="3451A01D" w14:textId="77777777" w:rsidR="004330A8" w:rsidRPr="00BE524A" w:rsidRDefault="004330A8">
      <w:pPr>
        <w:rPr>
          <w:rFonts w:ascii="Arial" w:hAnsi="Arial" w:cs="Arial"/>
          <w:b/>
          <w:sz w:val="20"/>
          <w:szCs w:val="20"/>
        </w:rPr>
      </w:pPr>
    </w:p>
    <w:p w14:paraId="4B82B43B" w14:textId="77777777" w:rsidR="008916AF" w:rsidRPr="00BE524A" w:rsidRDefault="008916AF">
      <w:pPr>
        <w:rPr>
          <w:rFonts w:ascii="Arial" w:hAnsi="Arial" w:cs="Arial"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>Have you experienced any career break?</w:t>
      </w:r>
      <w:r w:rsidR="001F558C" w:rsidRPr="00BE524A">
        <w:rPr>
          <w:rFonts w:ascii="Arial" w:hAnsi="Arial" w:cs="Arial"/>
          <w:b/>
          <w:sz w:val="20"/>
          <w:szCs w:val="20"/>
        </w:rPr>
        <w:t xml:space="preserve"> </w:t>
      </w:r>
      <w:r w:rsidRPr="00BE524A">
        <w:rPr>
          <w:rFonts w:ascii="Arial" w:hAnsi="Arial" w:cs="Arial"/>
          <w:sz w:val="20"/>
          <w:szCs w:val="20"/>
        </w:rPr>
        <w:t>If yes, please state the cause, duration and dates</w:t>
      </w:r>
      <w:r w:rsidR="00B70EF0" w:rsidRPr="00B70EF0">
        <w:rPr>
          <w:rFonts w:ascii="Arial" w:hAnsi="Arial" w:cs="Arial"/>
          <w:sz w:val="20"/>
          <w:szCs w:val="20"/>
        </w:rPr>
        <w:t xml:space="preserve"> </w:t>
      </w:r>
      <w:r w:rsidR="00B70EF0" w:rsidRPr="00BE524A">
        <w:rPr>
          <w:rFonts w:ascii="Arial" w:hAnsi="Arial" w:cs="Arial"/>
          <w:sz w:val="20"/>
          <w:szCs w:val="20"/>
        </w:rPr>
        <w:t>(max. 3000 characters)</w:t>
      </w:r>
    </w:p>
    <w:p w14:paraId="48E7BF12" w14:textId="77777777" w:rsidR="00C604CD" w:rsidRPr="00BE524A" w:rsidRDefault="00C604CD">
      <w:pPr>
        <w:rPr>
          <w:rFonts w:ascii="Arial" w:hAnsi="Arial" w:cs="Arial"/>
          <w:sz w:val="20"/>
          <w:szCs w:val="20"/>
        </w:rPr>
      </w:pPr>
    </w:p>
    <w:tbl>
      <w:tblPr>
        <w:tblW w:w="9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4"/>
      </w:tblGrid>
      <w:tr w:rsidR="008916AF" w:rsidRPr="00BE524A" w14:paraId="2B56BC94" w14:textId="77777777" w:rsidTr="00BD5590">
        <w:trPr>
          <w:trHeight w:val="1266"/>
        </w:trPr>
        <w:tc>
          <w:tcPr>
            <w:tcW w:w="9074" w:type="dxa"/>
          </w:tcPr>
          <w:p w14:paraId="12B9CF8B" w14:textId="77777777" w:rsidR="008916AF" w:rsidRPr="00BE524A" w:rsidRDefault="008916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958D71" w14:textId="77777777" w:rsidR="008916AF" w:rsidRPr="00BE524A" w:rsidRDefault="008916AF">
      <w:pPr>
        <w:rPr>
          <w:rFonts w:ascii="Arial" w:hAnsi="Arial" w:cs="Arial"/>
          <w:b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 xml:space="preserve"> </w:t>
      </w:r>
    </w:p>
    <w:p w14:paraId="2DDFF422" w14:textId="77777777" w:rsidR="00413B70" w:rsidRDefault="00413B70">
      <w:pPr>
        <w:rPr>
          <w:rFonts w:ascii="Arial" w:hAnsi="Arial" w:cs="Arial"/>
          <w:sz w:val="20"/>
          <w:szCs w:val="20"/>
        </w:rPr>
      </w:pPr>
    </w:p>
    <w:p w14:paraId="2CC7E8FF" w14:textId="77777777" w:rsidR="008916AF" w:rsidRDefault="00802CD0">
      <w:pPr>
        <w:rPr>
          <w:rFonts w:ascii="Arial" w:hAnsi="Arial" w:cs="Arial"/>
          <w:b/>
          <w:sz w:val="20"/>
          <w:szCs w:val="20"/>
          <w:u w:val="single"/>
        </w:rPr>
      </w:pPr>
      <w:r w:rsidRPr="004B1D11">
        <w:rPr>
          <w:rFonts w:ascii="Arial" w:hAnsi="Arial" w:cs="Arial"/>
          <w:b/>
          <w:sz w:val="20"/>
          <w:szCs w:val="20"/>
          <w:u w:val="single"/>
        </w:rPr>
        <w:t>Scientific CV</w:t>
      </w:r>
    </w:p>
    <w:p w14:paraId="090AC46C" w14:textId="67ED267D" w:rsidR="005C2FA9" w:rsidRPr="00BE524A" w:rsidRDefault="69728753">
      <w:pPr>
        <w:rPr>
          <w:rFonts w:ascii="Arial" w:hAnsi="Arial" w:cs="Arial"/>
          <w:b/>
          <w:sz w:val="20"/>
          <w:szCs w:val="20"/>
        </w:rPr>
      </w:pPr>
      <w:r w:rsidRPr="69728753">
        <w:rPr>
          <w:rFonts w:ascii="Arial" w:eastAsia="Arial" w:hAnsi="Arial" w:cs="Arial"/>
          <w:b/>
          <w:bCs/>
          <w:sz w:val="20"/>
          <w:szCs w:val="20"/>
        </w:rPr>
        <w:t>R</w:t>
      </w:r>
      <w:r w:rsidR="008916AF" w:rsidRPr="69728753">
        <w:rPr>
          <w:rFonts w:ascii="Arial" w:eastAsia="Arial" w:hAnsi="Arial" w:cs="Arial"/>
          <w:b/>
          <w:bCs/>
          <w:sz w:val="20"/>
          <w:szCs w:val="20"/>
        </w:rPr>
        <w:t xml:space="preserve">esearch </w:t>
      </w:r>
      <w:r w:rsidRPr="69728753">
        <w:rPr>
          <w:rFonts w:ascii="Arial" w:eastAsia="Arial" w:hAnsi="Arial" w:cs="Arial"/>
          <w:b/>
          <w:bCs/>
          <w:sz w:val="20"/>
          <w:szCs w:val="20"/>
        </w:rPr>
        <w:t xml:space="preserve">experience </w:t>
      </w:r>
      <w:r w:rsidR="001F558C" w:rsidRPr="00BE524A">
        <w:rPr>
          <w:rFonts w:ascii="Arial" w:hAnsi="Arial" w:cs="Arial"/>
          <w:sz w:val="20"/>
          <w:szCs w:val="20"/>
        </w:rPr>
        <w:t>(max. 4000 characters)</w:t>
      </w:r>
    </w:p>
    <w:p w14:paraId="51057199" w14:textId="77777777" w:rsidR="005C2FA9" w:rsidRPr="00802CD0" w:rsidRDefault="005C2FA9">
      <w:pPr>
        <w:rPr>
          <w:rFonts w:ascii="Arial" w:hAnsi="Arial" w:cs="Arial"/>
          <w:sz w:val="18"/>
          <w:szCs w:val="18"/>
        </w:rPr>
      </w:pPr>
      <w:r w:rsidRPr="00802CD0">
        <w:rPr>
          <w:rFonts w:ascii="Arial" w:hAnsi="Arial" w:cs="Arial"/>
          <w:sz w:val="18"/>
          <w:szCs w:val="18"/>
        </w:rPr>
        <w:t>Please list in reverse chronological order your academic research training and positions held since (and including) your PhD research. Include duration and type of position.</w:t>
      </w:r>
    </w:p>
    <w:p w14:paraId="363195DD" w14:textId="77777777" w:rsidR="00C604CD" w:rsidRPr="00BE524A" w:rsidRDefault="00C604CD">
      <w:pPr>
        <w:rPr>
          <w:rFonts w:ascii="Arial" w:hAnsi="Arial" w:cs="Arial"/>
          <w:sz w:val="20"/>
          <w:szCs w:val="20"/>
        </w:rPr>
      </w:pPr>
    </w:p>
    <w:tbl>
      <w:tblPr>
        <w:tblW w:w="8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3"/>
      </w:tblGrid>
      <w:tr w:rsidR="005C2FA9" w:rsidRPr="00BE524A" w14:paraId="45159BEF" w14:textId="77777777" w:rsidTr="00BD5590">
        <w:trPr>
          <w:trHeight w:val="1058"/>
        </w:trPr>
        <w:tc>
          <w:tcPr>
            <w:tcW w:w="8993" w:type="dxa"/>
          </w:tcPr>
          <w:p w14:paraId="4E51E374" w14:textId="77777777" w:rsidR="005C2FA9" w:rsidRPr="00BE524A" w:rsidRDefault="005C2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F3314" w14:textId="77777777" w:rsidR="00802CD0" w:rsidRDefault="00802CD0">
      <w:pPr>
        <w:rPr>
          <w:rFonts w:ascii="Arial" w:hAnsi="Arial" w:cs="Arial"/>
          <w:b/>
          <w:sz w:val="20"/>
          <w:szCs w:val="20"/>
        </w:rPr>
      </w:pPr>
    </w:p>
    <w:p w14:paraId="64AFC887" w14:textId="77777777" w:rsidR="00DC71EA" w:rsidRDefault="00DC71EA">
      <w:pPr>
        <w:rPr>
          <w:rFonts w:ascii="Arial" w:hAnsi="Arial" w:cs="Arial"/>
          <w:b/>
          <w:sz w:val="20"/>
          <w:szCs w:val="20"/>
        </w:rPr>
      </w:pPr>
    </w:p>
    <w:p w14:paraId="29B7377B" w14:textId="77777777" w:rsidR="005C2FA9" w:rsidRPr="00BE524A" w:rsidRDefault="005C2FA9">
      <w:pPr>
        <w:rPr>
          <w:rFonts w:ascii="Arial" w:hAnsi="Arial" w:cs="Arial"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>Education</w:t>
      </w:r>
      <w:r w:rsidR="001F558C" w:rsidRPr="00BE524A">
        <w:rPr>
          <w:rFonts w:ascii="Arial" w:hAnsi="Arial" w:cs="Arial"/>
          <w:b/>
          <w:sz w:val="20"/>
          <w:szCs w:val="20"/>
        </w:rPr>
        <w:t xml:space="preserve"> </w:t>
      </w:r>
      <w:r w:rsidR="001F558C" w:rsidRPr="00BE524A">
        <w:rPr>
          <w:rFonts w:ascii="Arial" w:hAnsi="Arial" w:cs="Arial"/>
          <w:sz w:val="20"/>
          <w:szCs w:val="20"/>
        </w:rPr>
        <w:t>(max. 4000 characters)</w:t>
      </w:r>
    </w:p>
    <w:p w14:paraId="109F824C" w14:textId="77777777" w:rsidR="00997F43" w:rsidRPr="00802CD0" w:rsidRDefault="005C2FA9" w:rsidP="00997F43">
      <w:pPr>
        <w:rPr>
          <w:rFonts w:ascii="Arial" w:hAnsi="Arial" w:cs="Arial"/>
          <w:sz w:val="18"/>
          <w:szCs w:val="18"/>
        </w:rPr>
      </w:pPr>
      <w:r w:rsidRPr="00802CD0">
        <w:rPr>
          <w:rFonts w:ascii="Arial" w:hAnsi="Arial" w:cs="Arial"/>
          <w:sz w:val="18"/>
          <w:szCs w:val="18"/>
        </w:rPr>
        <w:t xml:space="preserve">Please list in reverse chronological order your education and training prior </w:t>
      </w:r>
      <w:r w:rsidR="00F37996" w:rsidRPr="00802CD0">
        <w:rPr>
          <w:rFonts w:ascii="Arial" w:hAnsi="Arial" w:cs="Arial"/>
          <w:sz w:val="18"/>
          <w:szCs w:val="18"/>
        </w:rPr>
        <w:t xml:space="preserve">to </w:t>
      </w:r>
      <w:r w:rsidRPr="00802CD0">
        <w:rPr>
          <w:rFonts w:ascii="Arial" w:hAnsi="Arial" w:cs="Arial"/>
          <w:sz w:val="18"/>
          <w:szCs w:val="18"/>
        </w:rPr>
        <w:t>the PhD starting from the beginning of your university studies.</w:t>
      </w:r>
      <w:r w:rsidR="00997F43" w:rsidRPr="00802CD0">
        <w:rPr>
          <w:rFonts w:ascii="Arial" w:hAnsi="Arial" w:cs="Arial"/>
          <w:sz w:val="18"/>
          <w:szCs w:val="18"/>
        </w:rPr>
        <w:t xml:space="preserve"> Please, indicate scores when applicable (e.g. average score of the University studies, together with the rating system)</w:t>
      </w:r>
    </w:p>
    <w:p w14:paraId="2E086B48" w14:textId="77777777" w:rsidR="00C604CD" w:rsidRPr="00BE524A" w:rsidRDefault="00C604CD" w:rsidP="00997F43">
      <w:pPr>
        <w:rPr>
          <w:rFonts w:ascii="Arial" w:hAnsi="Arial" w:cs="Arial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1"/>
      </w:tblGrid>
      <w:tr w:rsidR="005C2FA9" w:rsidRPr="00BE524A" w14:paraId="336C65D6" w14:textId="77777777" w:rsidTr="00BD5590">
        <w:trPr>
          <w:trHeight w:val="1325"/>
        </w:trPr>
        <w:tc>
          <w:tcPr>
            <w:tcW w:w="9061" w:type="dxa"/>
          </w:tcPr>
          <w:p w14:paraId="49098CAA" w14:textId="77777777" w:rsidR="005C2FA9" w:rsidRPr="00BE524A" w:rsidRDefault="005C2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5425D2" w14:textId="77777777" w:rsidR="00392AB1" w:rsidRPr="00BE524A" w:rsidRDefault="00392AB1">
      <w:pPr>
        <w:rPr>
          <w:rFonts w:ascii="Arial" w:hAnsi="Arial" w:cs="Arial"/>
          <w:sz w:val="20"/>
          <w:szCs w:val="20"/>
        </w:rPr>
      </w:pPr>
    </w:p>
    <w:p w14:paraId="18E08C19" w14:textId="77777777" w:rsidR="004330A8" w:rsidRPr="00BE524A" w:rsidRDefault="004330A8">
      <w:pPr>
        <w:rPr>
          <w:rFonts w:ascii="Arial" w:hAnsi="Arial" w:cs="Arial"/>
          <w:b/>
          <w:sz w:val="20"/>
          <w:szCs w:val="20"/>
        </w:rPr>
      </w:pPr>
    </w:p>
    <w:p w14:paraId="498CA4CB" w14:textId="77777777" w:rsidR="001F558C" w:rsidRPr="00BE524A" w:rsidRDefault="00392AB1" w:rsidP="001F558C">
      <w:pPr>
        <w:rPr>
          <w:rFonts w:ascii="Arial" w:hAnsi="Arial" w:cs="Arial"/>
          <w:b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>Publications</w:t>
      </w:r>
      <w:r w:rsidR="001F558C" w:rsidRPr="00BE524A">
        <w:rPr>
          <w:rFonts w:ascii="Arial" w:hAnsi="Arial" w:cs="Arial"/>
          <w:b/>
          <w:sz w:val="20"/>
          <w:szCs w:val="20"/>
        </w:rPr>
        <w:t xml:space="preserve"> </w:t>
      </w:r>
      <w:r w:rsidR="001F558C" w:rsidRPr="00BE524A">
        <w:rPr>
          <w:rFonts w:ascii="Arial" w:hAnsi="Arial" w:cs="Arial"/>
          <w:sz w:val="20"/>
          <w:szCs w:val="20"/>
        </w:rPr>
        <w:t>(max. 4000 characters)</w:t>
      </w:r>
    </w:p>
    <w:p w14:paraId="1F258EE6" w14:textId="77777777" w:rsidR="00C604CD" w:rsidRPr="00BE524A" w:rsidRDefault="00392AB1">
      <w:pPr>
        <w:rPr>
          <w:rFonts w:ascii="Arial" w:hAnsi="Arial" w:cs="Arial"/>
          <w:sz w:val="20"/>
          <w:szCs w:val="20"/>
        </w:rPr>
      </w:pPr>
      <w:r w:rsidRPr="00BE524A">
        <w:rPr>
          <w:rFonts w:ascii="Arial" w:hAnsi="Arial" w:cs="Arial"/>
          <w:sz w:val="20"/>
          <w:szCs w:val="20"/>
        </w:rPr>
        <w:t xml:space="preserve">Please list </w:t>
      </w:r>
      <w:r w:rsidR="00DF409E" w:rsidRPr="00BE524A">
        <w:rPr>
          <w:rFonts w:ascii="Arial" w:hAnsi="Arial" w:cs="Arial"/>
          <w:sz w:val="20"/>
          <w:szCs w:val="20"/>
        </w:rPr>
        <w:t>your</w:t>
      </w:r>
      <w:r w:rsidRPr="00BE524A">
        <w:rPr>
          <w:rFonts w:ascii="Arial" w:hAnsi="Arial" w:cs="Arial"/>
          <w:sz w:val="20"/>
          <w:szCs w:val="20"/>
        </w:rPr>
        <w:t xml:space="preserve"> publications in peer reviewed journals</w:t>
      </w:r>
      <w:r w:rsidR="009C4081" w:rsidRPr="00BE524A">
        <w:rPr>
          <w:rFonts w:ascii="Arial" w:hAnsi="Arial" w:cs="Arial"/>
          <w:sz w:val="20"/>
          <w:szCs w:val="20"/>
        </w:rPr>
        <w:t>.</w:t>
      </w:r>
      <w:r w:rsidR="00DF409E" w:rsidRPr="00BE524A">
        <w:rPr>
          <w:rFonts w:ascii="Arial" w:hAnsi="Arial" w:cs="Arial"/>
          <w:color w:val="FF0000"/>
          <w:sz w:val="20"/>
          <w:szCs w:val="20"/>
        </w:rPr>
        <w:t xml:space="preserve"> </w:t>
      </w:r>
      <w:r w:rsidR="00997F43" w:rsidRPr="00BE524A">
        <w:rPr>
          <w:rFonts w:ascii="Arial" w:hAnsi="Arial" w:cs="Arial"/>
          <w:sz w:val="20"/>
          <w:szCs w:val="20"/>
        </w:rPr>
        <w:t>Indicate</w:t>
      </w:r>
      <w:r w:rsidR="00DF409E" w:rsidRPr="00BE524A">
        <w:rPr>
          <w:rFonts w:ascii="Arial" w:hAnsi="Arial" w:cs="Arial"/>
          <w:sz w:val="20"/>
          <w:szCs w:val="20"/>
        </w:rPr>
        <w:t xml:space="preserve"> whether the publication is an article –A, a review –R, or a book chapter-B</w:t>
      </w:r>
    </w:p>
    <w:p w14:paraId="52C3AC25" w14:textId="77777777" w:rsidR="005B1BB5" w:rsidRPr="00BE524A" w:rsidRDefault="005B1BB5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8"/>
      </w:tblGrid>
      <w:tr w:rsidR="005B1BB5" w:rsidRPr="00BE524A" w14:paraId="19AAE5E3" w14:textId="77777777" w:rsidTr="00A45561">
        <w:trPr>
          <w:trHeight w:val="1307"/>
        </w:trPr>
        <w:tc>
          <w:tcPr>
            <w:tcW w:w="9108" w:type="dxa"/>
          </w:tcPr>
          <w:p w14:paraId="06A053EF" w14:textId="77777777" w:rsidR="005B1BB5" w:rsidRPr="00BE524A" w:rsidRDefault="005B1BB5" w:rsidP="00F379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8F9337" w14:textId="77777777" w:rsidR="00A308C1" w:rsidRPr="00BE524A" w:rsidRDefault="00A308C1">
      <w:pPr>
        <w:rPr>
          <w:rFonts w:ascii="Arial" w:hAnsi="Arial" w:cs="Arial"/>
          <w:sz w:val="20"/>
          <w:szCs w:val="20"/>
        </w:rPr>
      </w:pPr>
    </w:p>
    <w:p w14:paraId="786FF56A" w14:textId="77777777" w:rsidR="001F558C" w:rsidRPr="00BE524A" w:rsidRDefault="00A308C1" w:rsidP="001F558C">
      <w:pPr>
        <w:rPr>
          <w:rFonts w:ascii="Arial" w:hAnsi="Arial" w:cs="Arial"/>
          <w:b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>Participation in Meetings</w:t>
      </w:r>
      <w:r w:rsidR="001F558C" w:rsidRPr="00BE524A">
        <w:rPr>
          <w:rFonts w:ascii="Arial" w:hAnsi="Arial" w:cs="Arial"/>
          <w:b/>
          <w:sz w:val="20"/>
          <w:szCs w:val="20"/>
        </w:rPr>
        <w:t xml:space="preserve"> </w:t>
      </w:r>
      <w:r w:rsidR="001F558C" w:rsidRPr="00BE524A">
        <w:rPr>
          <w:rFonts w:ascii="Arial" w:hAnsi="Arial" w:cs="Arial"/>
          <w:sz w:val="20"/>
          <w:szCs w:val="20"/>
        </w:rPr>
        <w:t>(max. 3000 characters)</w:t>
      </w:r>
    </w:p>
    <w:p w14:paraId="6EF7445E" w14:textId="77777777" w:rsidR="00A308C1" w:rsidRPr="00BE524A" w:rsidRDefault="00A308C1">
      <w:pPr>
        <w:rPr>
          <w:rFonts w:ascii="Arial" w:hAnsi="Arial" w:cs="Arial"/>
          <w:sz w:val="20"/>
          <w:szCs w:val="20"/>
        </w:rPr>
      </w:pPr>
      <w:r w:rsidRPr="00BE524A">
        <w:rPr>
          <w:rFonts w:ascii="Arial" w:hAnsi="Arial" w:cs="Arial"/>
          <w:sz w:val="20"/>
          <w:szCs w:val="20"/>
        </w:rPr>
        <w:t>Please state the participation in international meetings or conference</w:t>
      </w:r>
      <w:r w:rsidR="00F37996" w:rsidRPr="00BE524A">
        <w:rPr>
          <w:rFonts w:ascii="Arial" w:hAnsi="Arial" w:cs="Arial"/>
          <w:sz w:val="20"/>
          <w:szCs w:val="20"/>
        </w:rPr>
        <w:t>s</w:t>
      </w:r>
      <w:r w:rsidRPr="00BE524A">
        <w:rPr>
          <w:rFonts w:ascii="Arial" w:hAnsi="Arial" w:cs="Arial"/>
          <w:sz w:val="20"/>
          <w:szCs w:val="20"/>
        </w:rPr>
        <w:t xml:space="preserve"> and highlight the nature of the participation (poster or lecture)</w:t>
      </w:r>
    </w:p>
    <w:p w14:paraId="0560ADB5" w14:textId="77777777" w:rsidR="00C604CD" w:rsidRPr="00BE524A" w:rsidRDefault="00C604CD">
      <w:pPr>
        <w:rPr>
          <w:rFonts w:ascii="Arial" w:hAnsi="Arial" w:cs="Arial"/>
          <w:sz w:val="20"/>
          <w:szCs w:val="20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2"/>
      </w:tblGrid>
      <w:tr w:rsidR="00A308C1" w:rsidRPr="00BE524A" w14:paraId="7C9DAD3F" w14:textId="77777777" w:rsidTr="00BD5590">
        <w:trPr>
          <w:trHeight w:val="1592"/>
        </w:trPr>
        <w:tc>
          <w:tcPr>
            <w:tcW w:w="9142" w:type="dxa"/>
          </w:tcPr>
          <w:p w14:paraId="6EEE4804" w14:textId="77777777" w:rsidR="00A308C1" w:rsidRPr="00BE524A" w:rsidRDefault="00A30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2A5CC" w14:textId="77777777" w:rsidR="00474285" w:rsidRPr="00BE524A" w:rsidRDefault="00474285" w:rsidP="001F558C">
      <w:pPr>
        <w:rPr>
          <w:rFonts w:ascii="Arial" w:hAnsi="Arial" w:cs="Arial"/>
          <w:b/>
          <w:sz w:val="20"/>
          <w:szCs w:val="20"/>
        </w:rPr>
      </w:pPr>
    </w:p>
    <w:p w14:paraId="6B01EA58" w14:textId="77777777" w:rsidR="00C038EF" w:rsidRDefault="00C038EF" w:rsidP="001F558C">
      <w:pPr>
        <w:rPr>
          <w:rFonts w:ascii="Arial" w:hAnsi="Arial" w:cs="Arial"/>
          <w:b/>
          <w:sz w:val="20"/>
          <w:szCs w:val="20"/>
        </w:rPr>
      </w:pPr>
    </w:p>
    <w:p w14:paraId="39459CBE" w14:textId="77777777" w:rsidR="001F558C" w:rsidRPr="00BE524A" w:rsidRDefault="009C4081" w:rsidP="001F558C">
      <w:pPr>
        <w:rPr>
          <w:rFonts w:ascii="Arial" w:hAnsi="Arial" w:cs="Arial"/>
          <w:b/>
          <w:sz w:val="20"/>
          <w:szCs w:val="20"/>
        </w:rPr>
      </w:pPr>
      <w:r w:rsidRPr="00BE524A">
        <w:rPr>
          <w:rFonts w:ascii="Arial" w:hAnsi="Arial" w:cs="Arial"/>
          <w:b/>
          <w:sz w:val="20"/>
          <w:szCs w:val="20"/>
        </w:rPr>
        <w:t>Awards</w:t>
      </w:r>
      <w:r w:rsidR="00F16E60" w:rsidRPr="00BE524A">
        <w:rPr>
          <w:rFonts w:ascii="Arial" w:hAnsi="Arial" w:cs="Arial"/>
          <w:b/>
          <w:sz w:val="20"/>
          <w:szCs w:val="20"/>
        </w:rPr>
        <w:t>,</w:t>
      </w:r>
      <w:r w:rsidRPr="00BE524A">
        <w:rPr>
          <w:rFonts w:ascii="Arial" w:hAnsi="Arial" w:cs="Arial"/>
          <w:b/>
          <w:sz w:val="20"/>
          <w:szCs w:val="20"/>
        </w:rPr>
        <w:t xml:space="preserve"> grants</w:t>
      </w:r>
      <w:r w:rsidR="00F16E60" w:rsidRPr="00BE524A">
        <w:rPr>
          <w:rFonts w:ascii="Arial" w:hAnsi="Arial" w:cs="Arial"/>
          <w:b/>
          <w:sz w:val="20"/>
          <w:szCs w:val="20"/>
        </w:rPr>
        <w:t xml:space="preserve"> and scientific contribution</w:t>
      </w:r>
      <w:r w:rsidR="001F558C" w:rsidRPr="00BE524A">
        <w:rPr>
          <w:rFonts w:ascii="Arial" w:hAnsi="Arial" w:cs="Arial"/>
          <w:b/>
          <w:sz w:val="20"/>
          <w:szCs w:val="20"/>
        </w:rPr>
        <w:t xml:space="preserve"> </w:t>
      </w:r>
      <w:r w:rsidR="001F558C" w:rsidRPr="00BE524A">
        <w:rPr>
          <w:rFonts w:ascii="Arial" w:hAnsi="Arial" w:cs="Arial"/>
          <w:sz w:val="20"/>
          <w:szCs w:val="20"/>
        </w:rPr>
        <w:t>(max. 3000 characters)</w:t>
      </w:r>
    </w:p>
    <w:p w14:paraId="3FAF3C4C" w14:textId="77777777" w:rsidR="00C604CD" w:rsidRPr="00BE524A" w:rsidRDefault="009C4081">
      <w:pPr>
        <w:rPr>
          <w:rFonts w:ascii="Arial" w:hAnsi="Arial" w:cs="Arial"/>
          <w:sz w:val="20"/>
          <w:szCs w:val="20"/>
        </w:rPr>
      </w:pPr>
      <w:r w:rsidRPr="00BE524A">
        <w:rPr>
          <w:rFonts w:ascii="Arial" w:hAnsi="Arial" w:cs="Arial"/>
          <w:sz w:val="20"/>
          <w:szCs w:val="20"/>
        </w:rPr>
        <w:t xml:space="preserve">Please list </w:t>
      </w:r>
      <w:r w:rsidR="002873F7" w:rsidRPr="00BE524A">
        <w:rPr>
          <w:rFonts w:ascii="Arial" w:hAnsi="Arial" w:cs="Arial"/>
          <w:sz w:val="20"/>
          <w:szCs w:val="20"/>
        </w:rPr>
        <w:t>the awards</w:t>
      </w:r>
      <w:r w:rsidRPr="00BE524A">
        <w:rPr>
          <w:rFonts w:ascii="Arial" w:hAnsi="Arial" w:cs="Arial"/>
          <w:sz w:val="20"/>
          <w:szCs w:val="20"/>
        </w:rPr>
        <w:t>,</w:t>
      </w:r>
      <w:r w:rsidR="00A308C1" w:rsidRPr="00BE524A">
        <w:rPr>
          <w:rFonts w:ascii="Arial" w:hAnsi="Arial" w:cs="Arial"/>
          <w:sz w:val="20"/>
          <w:szCs w:val="20"/>
        </w:rPr>
        <w:t xml:space="preserve"> fellowships,</w:t>
      </w:r>
      <w:r w:rsidRPr="00BE524A">
        <w:rPr>
          <w:rFonts w:ascii="Arial" w:hAnsi="Arial" w:cs="Arial"/>
          <w:sz w:val="20"/>
          <w:szCs w:val="20"/>
        </w:rPr>
        <w:t xml:space="preserve"> grants or other scientific contributions</w:t>
      </w:r>
      <w:r w:rsidR="00F37996" w:rsidRPr="00BE524A">
        <w:rPr>
          <w:rFonts w:ascii="Arial" w:hAnsi="Arial" w:cs="Arial"/>
          <w:sz w:val="20"/>
          <w:szCs w:val="20"/>
        </w:rPr>
        <w:t xml:space="preserve"> such</w:t>
      </w:r>
      <w:r w:rsidR="00F16E60" w:rsidRPr="00BE524A">
        <w:rPr>
          <w:rFonts w:ascii="Arial" w:hAnsi="Arial" w:cs="Arial"/>
          <w:sz w:val="20"/>
          <w:szCs w:val="20"/>
        </w:rPr>
        <w:t xml:space="preserve"> as teaching, student supervision or knowledge transfer</w:t>
      </w:r>
    </w:p>
    <w:p w14:paraId="62F21A17" w14:textId="77777777" w:rsidR="009C4081" w:rsidRPr="00BE524A" w:rsidRDefault="009C4081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8"/>
      </w:tblGrid>
      <w:tr w:rsidR="009C4081" w:rsidRPr="00BE524A" w14:paraId="643FE180" w14:textId="77777777" w:rsidTr="0092784D">
        <w:trPr>
          <w:trHeight w:val="1194"/>
        </w:trPr>
        <w:tc>
          <w:tcPr>
            <w:tcW w:w="9108" w:type="dxa"/>
          </w:tcPr>
          <w:p w14:paraId="0ADE5BCC" w14:textId="77777777" w:rsidR="009C4081" w:rsidRPr="00BE524A" w:rsidRDefault="009C4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3C9E5" w14:textId="77777777" w:rsidR="00F30E57" w:rsidRPr="00BE524A" w:rsidRDefault="009C4081">
      <w:pPr>
        <w:rPr>
          <w:rFonts w:ascii="Arial" w:hAnsi="Arial" w:cs="Arial"/>
          <w:sz w:val="20"/>
          <w:szCs w:val="20"/>
        </w:rPr>
      </w:pPr>
      <w:r w:rsidRPr="00BE524A">
        <w:rPr>
          <w:rFonts w:ascii="Arial" w:hAnsi="Arial" w:cs="Arial"/>
          <w:sz w:val="20"/>
          <w:szCs w:val="20"/>
        </w:rPr>
        <w:t xml:space="preserve"> </w:t>
      </w:r>
    </w:p>
    <w:p w14:paraId="46D3B22B" w14:textId="77777777" w:rsidR="009D1748" w:rsidRDefault="009D1748" w:rsidP="009D1748">
      <w:pPr>
        <w:rPr>
          <w:rFonts w:ascii="Arial" w:hAnsi="Arial" w:cs="Arial"/>
          <w:b/>
          <w:sz w:val="20"/>
          <w:szCs w:val="20"/>
        </w:rPr>
      </w:pPr>
    </w:p>
    <w:p w14:paraId="1EB24140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377DF896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76B65F24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4D6CE150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650C9001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2DFD5D51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6BF1B5EE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32DD4C92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6ECF4019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1FDAEEBA" w14:textId="77777777" w:rsidR="00405B22" w:rsidRDefault="00405B22" w:rsidP="009D1748">
      <w:pPr>
        <w:rPr>
          <w:rFonts w:ascii="Arial" w:hAnsi="Arial" w:cs="Arial"/>
          <w:b/>
          <w:sz w:val="20"/>
          <w:szCs w:val="20"/>
        </w:rPr>
      </w:pPr>
    </w:p>
    <w:p w14:paraId="13168C07" w14:textId="22CFBDC0" w:rsidR="009D1748" w:rsidRDefault="009D1748" w:rsidP="009D17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ImPuLSe Project</w:t>
      </w:r>
    </w:p>
    <w:p w14:paraId="0EF864DD" w14:textId="77777777" w:rsidR="009D1748" w:rsidRDefault="009D1748" w:rsidP="009D1748">
      <w:pPr>
        <w:rPr>
          <w:rFonts w:ascii="Arial" w:hAnsi="Arial" w:cs="Arial"/>
          <w:b/>
          <w:sz w:val="20"/>
          <w:szCs w:val="20"/>
        </w:rPr>
      </w:pPr>
    </w:p>
    <w:p w14:paraId="30487812" w14:textId="630697BF" w:rsidR="009D1748" w:rsidRDefault="009D1748" w:rsidP="009D1748">
      <w:pPr>
        <w:rPr>
          <w:rFonts w:ascii="Arial" w:eastAsia="Arial" w:hAnsi="Arial" w:cs="Arial"/>
          <w:sz w:val="20"/>
          <w:szCs w:val="20"/>
        </w:rPr>
      </w:pPr>
      <w:r w:rsidRPr="69728753">
        <w:rPr>
          <w:rFonts w:ascii="Arial" w:eastAsia="Arial" w:hAnsi="Arial" w:cs="Arial"/>
          <w:b/>
          <w:bCs/>
          <w:sz w:val="20"/>
          <w:szCs w:val="20"/>
        </w:rPr>
        <w:t>Motivation to become a CRG Postdoc through the ImPuLSe program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3A0A474C">
        <w:rPr>
          <w:rFonts w:ascii="Arial" w:eastAsia="Arial" w:hAnsi="Arial" w:cs="Arial"/>
          <w:sz w:val="20"/>
          <w:szCs w:val="20"/>
        </w:rPr>
        <w:t>(max. 4000 characters)</w:t>
      </w:r>
    </w:p>
    <w:p w14:paraId="1E5FD7E7" w14:textId="7234263F" w:rsidR="000E54EF" w:rsidRPr="000E54EF" w:rsidRDefault="000E54EF" w:rsidP="000E54EF">
      <w:pPr>
        <w:jc w:val="both"/>
        <w:rPr>
          <w:rFonts w:ascii="Arial" w:hAnsi="Arial" w:cs="Arial"/>
          <w:sz w:val="20"/>
          <w:szCs w:val="20"/>
        </w:rPr>
      </w:pPr>
      <w:r w:rsidRPr="000E54EF">
        <w:rPr>
          <w:rFonts w:ascii="Arial" w:hAnsi="Arial" w:cs="Arial"/>
          <w:sz w:val="20"/>
          <w:szCs w:val="20"/>
        </w:rPr>
        <w:t>Please state clearly why you wish to work as postdoctoral fellow at the CRG and specifically in the chosen CRG group.</w:t>
      </w:r>
    </w:p>
    <w:p w14:paraId="6733141E" w14:textId="77777777" w:rsidR="009D1748" w:rsidRDefault="009D1748" w:rsidP="009D1748">
      <w:pPr>
        <w:rPr>
          <w:rFonts w:ascii="Arial" w:hAnsi="Arial" w:cs="Arial"/>
          <w:b/>
          <w:sz w:val="20"/>
          <w:szCs w:val="20"/>
        </w:rPr>
      </w:pPr>
    </w:p>
    <w:p w14:paraId="2D97AAFA" w14:textId="77777777" w:rsidR="009D1748" w:rsidRDefault="009D1748" w:rsidP="009D17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2E86F7C3" w14:textId="77777777" w:rsidR="009D1748" w:rsidRDefault="009D1748" w:rsidP="009D17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0ADBBD7F" w14:textId="77777777" w:rsidR="009D1748" w:rsidRDefault="009D1748" w:rsidP="009D17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2B0179D2" w14:textId="77777777" w:rsidR="009D1748" w:rsidRDefault="009D1748" w:rsidP="009D17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72AB281B" w14:textId="77777777" w:rsidR="009D1748" w:rsidRDefault="009D1748" w:rsidP="009D17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2B2E8434" w14:textId="77777777" w:rsidR="009D1748" w:rsidRDefault="009D1748" w:rsidP="009D17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3292840D" w14:textId="77777777" w:rsidR="009D1748" w:rsidRDefault="009D1748" w:rsidP="009D17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39E0B34D" w14:textId="77777777" w:rsidR="009D1748" w:rsidRDefault="009D1748" w:rsidP="009D1748">
      <w:pPr>
        <w:rPr>
          <w:rFonts w:ascii="Arial" w:hAnsi="Arial" w:cs="Arial"/>
          <w:b/>
          <w:sz w:val="20"/>
          <w:szCs w:val="20"/>
          <w:u w:val="single"/>
        </w:rPr>
      </w:pPr>
    </w:p>
    <w:p w14:paraId="38999272" w14:textId="77777777" w:rsidR="009D1748" w:rsidRDefault="009D1748">
      <w:pPr>
        <w:rPr>
          <w:rFonts w:ascii="Arial" w:hAnsi="Arial" w:cs="Arial"/>
          <w:b/>
          <w:sz w:val="20"/>
          <w:szCs w:val="20"/>
        </w:rPr>
      </w:pPr>
    </w:p>
    <w:p w14:paraId="08FFB84F" w14:textId="77777777" w:rsidR="00A308C1" w:rsidRPr="00547D61" w:rsidRDefault="00A308C1">
      <w:pPr>
        <w:rPr>
          <w:rFonts w:ascii="Arial" w:hAnsi="Arial" w:cs="Arial"/>
          <w:b/>
          <w:sz w:val="20"/>
          <w:szCs w:val="20"/>
        </w:rPr>
      </w:pPr>
      <w:r w:rsidRPr="00547D61">
        <w:rPr>
          <w:rFonts w:ascii="Arial" w:hAnsi="Arial" w:cs="Arial"/>
          <w:b/>
          <w:sz w:val="20"/>
          <w:szCs w:val="20"/>
        </w:rPr>
        <w:t>CRG group</w:t>
      </w:r>
      <w:r w:rsidR="001A1D4F">
        <w:rPr>
          <w:rFonts w:ascii="Arial" w:hAnsi="Arial" w:cs="Arial"/>
          <w:b/>
          <w:sz w:val="20"/>
          <w:szCs w:val="20"/>
        </w:rPr>
        <w:t>(</w:t>
      </w:r>
      <w:r w:rsidRPr="00547D61">
        <w:rPr>
          <w:rFonts w:ascii="Arial" w:hAnsi="Arial" w:cs="Arial"/>
          <w:b/>
          <w:sz w:val="20"/>
          <w:szCs w:val="20"/>
        </w:rPr>
        <w:t>s</w:t>
      </w:r>
      <w:r w:rsidR="001A1D4F">
        <w:rPr>
          <w:rFonts w:ascii="Arial" w:hAnsi="Arial" w:cs="Arial"/>
          <w:b/>
          <w:sz w:val="20"/>
          <w:szCs w:val="20"/>
        </w:rPr>
        <w:t>)</w:t>
      </w:r>
      <w:r w:rsidRPr="00547D61">
        <w:rPr>
          <w:rFonts w:ascii="Arial" w:hAnsi="Arial" w:cs="Arial"/>
          <w:b/>
          <w:sz w:val="20"/>
          <w:szCs w:val="20"/>
        </w:rPr>
        <w:t xml:space="preserve"> selected for the </w:t>
      </w:r>
      <w:r w:rsidR="00547D61" w:rsidRPr="00547D61">
        <w:rPr>
          <w:rFonts w:ascii="Arial" w:hAnsi="Arial" w:cs="Arial"/>
          <w:b/>
          <w:sz w:val="20"/>
          <w:szCs w:val="20"/>
        </w:rPr>
        <w:t>ImPuLSe</w:t>
      </w:r>
      <w:r w:rsidR="00F37996" w:rsidRPr="69728753">
        <w:rPr>
          <w:rFonts w:ascii="Arial" w:eastAsia="Arial" w:hAnsi="Arial" w:cs="Arial"/>
          <w:b/>
          <w:bCs/>
          <w:sz w:val="20"/>
          <w:szCs w:val="20"/>
        </w:rPr>
        <w:t xml:space="preserve"> project</w:t>
      </w:r>
    </w:p>
    <w:p w14:paraId="7E200A3F" w14:textId="0B4D513C" w:rsidR="00C604CD" w:rsidRPr="00A325E8" w:rsidRDefault="00A308C1">
      <w:pPr>
        <w:rPr>
          <w:rFonts w:ascii="Arial" w:hAnsi="Arial" w:cs="Arial"/>
          <w:sz w:val="18"/>
          <w:szCs w:val="18"/>
        </w:rPr>
      </w:pPr>
      <w:r w:rsidRPr="00A325E8">
        <w:rPr>
          <w:rFonts w:ascii="Arial" w:hAnsi="Arial" w:cs="Arial"/>
          <w:sz w:val="18"/>
          <w:szCs w:val="18"/>
        </w:rPr>
        <w:t xml:space="preserve">Please provide the name of </w:t>
      </w:r>
      <w:r w:rsidR="69728753" w:rsidRPr="69728753">
        <w:rPr>
          <w:rFonts w:ascii="Arial" w:eastAsia="Arial" w:hAnsi="Arial" w:cs="Arial"/>
          <w:sz w:val="18"/>
          <w:szCs w:val="18"/>
        </w:rPr>
        <w:t xml:space="preserve">the CRG Project Supervisor(s) </w:t>
      </w:r>
      <w:r w:rsidR="009D1748" w:rsidRPr="69728753">
        <w:rPr>
          <w:rFonts w:ascii="Arial" w:eastAsia="Arial" w:hAnsi="Arial" w:cs="Arial"/>
          <w:sz w:val="18"/>
          <w:szCs w:val="18"/>
        </w:rPr>
        <w:t>(</w:t>
      </w:r>
      <w:r w:rsidR="009D1748" w:rsidRPr="69728753">
        <w:rPr>
          <w:rFonts w:ascii="Arial" w:eastAsia="Arial" w:hAnsi="Arial" w:cs="Arial"/>
          <w:i/>
          <w:iCs/>
          <w:sz w:val="16"/>
          <w:szCs w:val="16"/>
        </w:rPr>
        <w:t>1</w:t>
      </w:r>
      <w:r w:rsidR="69728753" w:rsidRPr="69728753">
        <w:rPr>
          <w:rFonts w:ascii="Arial" w:eastAsia="Arial" w:hAnsi="Arial" w:cs="Arial"/>
          <w:i/>
          <w:iCs/>
          <w:sz w:val="16"/>
          <w:szCs w:val="16"/>
        </w:rPr>
        <w:t xml:space="preserve"> or 2 </w:t>
      </w:r>
      <w:r w:rsidR="009D1748" w:rsidRPr="69728753">
        <w:rPr>
          <w:rFonts w:ascii="Arial" w:eastAsia="Arial" w:hAnsi="Arial" w:cs="Arial"/>
          <w:i/>
          <w:iCs/>
          <w:sz w:val="16"/>
          <w:szCs w:val="16"/>
        </w:rPr>
        <w:t>suggested</w:t>
      </w:r>
      <w:r w:rsidR="009D1748" w:rsidRPr="69728753">
        <w:rPr>
          <w:rFonts w:ascii="Arial" w:eastAsia="Arial" w:hAnsi="Arial" w:cs="Arial"/>
          <w:sz w:val="18"/>
          <w:szCs w:val="18"/>
        </w:rPr>
        <w:t>)</w:t>
      </w:r>
    </w:p>
    <w:p w14:paraId="066D184C" w14:textId="77777777" w:rsidR="00A308C1" w:rsidRPr="00BE524A" w:rsidRDefault="00A308C1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8"/>
      </w:tblGrid>
      <w:tr w:rsidR="00A308C1" w:rsidRPr="00BE524A" w14:paraId="7A95DB9D" w14:textId="77777777" w:rsidTr="69728753">
        <w:trPr>
          <w:trHeight w:val="249"/>
        </w:trPr>
        <w:tc>
          <w:tcPr>
            <w:tcW w:w="9108" w:type="dxa"/>
          </w:tcPr>
          <w:p w14:paraId="4FF7897F" w14:textId="77777777" w:rsidR="00A308C1" w:rsidRPr="00BE524A" w:rsidRDefault="00A30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5E8" w:rsidRPr="00BE524A" w14:paraId="51E48D36" w14:textId="77777777" w:rsidTr="69728753">
        <w:trPr>
          <w:trHeight w:val="249"/>
        </w:trPr>
        <w:tc>
          <w:tcPr>
            <w:tcW w:w="9108" w:type="dxa"/>
          </w:tcPr>
          <w:p w14:paraId="2ADE55F6" w14:textId="77777777" w:rsidR="00A325E8" w:rsidRPr="00BE524A" w:rsidRDefault="00A325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69728753" w14:paraId="060FC56F" w14:textId="77777777" w:rsidTr="69728753">
        <w:tc>
          <w:tcPr>
            <w:tcW w:w="0" w:type="auto"/>
          </w:tcPr>
          <w:p w14:paraId="5202C989" w14:textId="45AD4B57" w:rsidR="69728753" w:rsidRDefault="69728753" w:rsidP="69728753"/>
        </w:tc>
      </w:tr>
    </w:tbl>
    <w:p w14:paraId="6983EBBC" w14:textId="77777777" w:rsidR="00F30E57" w:rsidRDefault="00F30E57">
      <w:pPr>
        <w:rPr>
          <w:rFonts w:ascii="Arial" w:hAnsi="Arial" w:cs="Arial"/>
          <w:b/>
          <w:sz w:val="20"/>
          <w:szCs w:val="20"/>
        </w:rPr>
      </w:pPr>
    </w:p>
    <w:p w14:paraId="32C3CFC6" w14:textId="1D06B70C" w:rsidR="00DC71EA" w:rsidRPr="00350438" w:rsidRDefault="00DC71EA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350438">
        <w:rPr>
          <w:rFonts w:ascii="Arial" w:hAnsi="Arial" w:cs="Arial"/>
          <w:b/>
          <w:sz w:val="20"/>
          <w:szCs w:val="20"/>
        </w:rPr>
        <w:t>Bernhard Payer</w:t>
      </w:r>
    </w:p>
    <w:p w14:paraId="3418FA29" w14:textId="3D41D228" w:rsidR="008E45A0" w:rsidRPr="00350438" w:rsidRDefault="008E45A0">
      <w:pPr>
        <w:rPr>
          <w:rFonts w:ascii="Arial" w:hAnsi="Arial" w:cs="Arial"/>
          <w:b/>
          <w:sz w:val="20"/>
          <w:szCs w:val="20"/>
        </w:rPr>
      </w:pPr>
      <w:r w:rsidRPr="00350438">
        <w:rPr>
          <w:rFonts w:ascii="Arial" w:hAnsi="Arial" w:cs="Arial"/>
          <w:b/>
          <w:sz w:val="20"/>
          <w:szCs w:val="20"/>
        </w:rPr>
        <w:t>Bill Keyes</w:t>
      </w:r>
    </w:p>
    <w:p w14:paraId="25A91237" w14:textId="622C8AC8" w:rsidR="00DC71EA" w:rsidRPr="00350438" w:rsidRDefault="00DC71EA">
      <w:pPr>
        <w:rPr>
          <w:rFonts w:ascii="Arial" w:hAnsi="Arial" w:cs="Arial"/>
          <w:b/>
          <w:sz w:val="20"/>
          <w:szCs w:val="20"/>
        </w:rPr>
      </w:pPr>
      <w:r w:rsidRPr="00350438">
        <w:rPr>
          <w:rFonts w:ascii="Arial" w:hAnsi="Arial" w:cs="Arial"/>
          <w:b/>
          <w:sz w:val="20"/>
          <w:szCs w:val="20"/>
        </w:rPr>
        <w:t>Fátima Gebauer</w:t>
      </w:r>
    </w:p>
    <w:p w14:paraId="5F8985D0" w14:textId="72B14988" w:rsidR="00C038EF" w:rsidRDefault="00DC71EA">
      <w:pPr>
        <w:rPr>
          <w:rFonts w:ascii="Arial" w:hAnsi="Arial" w:cs="Arial"/>
          <w:b/>
          <w:sz w:val="20"/>
          <w:szCs w:val="20"/>
          <w:lang w:val="es-ES"/>
        </w:rPr>
      </w:pPr>
      <w:r w:rsidRPr="00DC71EA">
        <w:rPr>
          <w:rFonts w:ascii="Arial" w:hAnsi="Arial" w:cs="Arial"/>
          <w:b/>
          <w:sz w:val="20"/>
          <w:szCs w:val="20"/>
          <w:lang w:val="es-ES"/>
        </w:rPr>
        <w:t>Gian Gaetano Tartaglia</w:t>
      </w:r>
    </w:p>
    <w:p w14:paraId="2C662128" w14:textId="6512D452" w:rsidR="00350438" w:rsidRDefault="00350438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Guillaume Filion</w:t>
      </w:r>
    </w:p>
    <w:p w14:paraId="6ED13C3F" w14:textId="038C2FF8" w:rsidR="008E45A0" w:rsidRPr="00DC71EA" w:rsidRDefault="008E45A0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Juan Valcárcel</w:t>
      </w:r>
    </w:p>
    <w:p w14:paraId="165EE94F" w14:textId="31C74DD7" w:rsidR="00DC71EA" w:rsidRDefault="00DC71EA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Luis Serrano</w:t>
      </w:r>
    </w:p>
    <w:p w14:paraId="12E68D4C" w14:textId="539C436D" w:rsidR="00DC71EA" w:rsidRDefault="00DC71EA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Manuel Irimia</w:t>
      </w:r>
    </w:p>
    <w:p w14:paraId="4601F18B" w14:textId="4C2C4D97" w:rsidR="00DC71EA" w:rsidRDefault="00DC71EA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Mara Dierssen</w:t>
      </w:r>
    </w:p>
    <w:p w14:paraId="2CD395F3" w14:textId="305B35C3" w:rsidR="00DC71EA" w:rsidRDefault="00DC71EA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Pedro Carvalho</w:t>
      </w:r>
    </w:p>
    <w:p w14:paraId="5AA96A2D" w14:textId="188EA104" w:rsidR="00DC71EA" w:rsidRDefault="00DC71EA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Roderic Guigó</w:t>
      </w:r>
    </w:p>
    <w:bookmarkEnd w:id="0"/>
    <w:p w14:paraId="277397AD" w14:textId="77777777" w:rsidR="00DC71EA" w:rsidRPr="00DC71EA" w:rsidRDefault="00DC71EA">
      <w:pPr>
        <w:rPr>
          <w:rFonts w:ascii="Arial" w:hAnsi="Arial" w:cs="Arial"/>
          <w:b/>
          <w:sz w:val="20"/>
          <w:szCs w:val="20"/>
          <w:lang w:val="es-ES"/>
        </w:rPr>
      </w:pPr>
    </w:p>
    <w:p w14:paraId="3653CBD0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099158E9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39557FE3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5CD766A8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29434F26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070378B0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37FF5F64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29429C28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624DDF32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3CC64BC9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6D837333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2C27E781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05D9CE97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58AE8AE3" w14:textId="77777777" w:rsidR="00C038EF" w:rsidRPr="00DC71EA" w:rsidRDefault="00C038EF">
      <w:pPr>
        <w:rPr>
          <w:rFonts w:ascii="Arial" w:hAnsi="Arial" w:cs="Arial"/>
          <w:b/>
          <w:sz w:val="20"/>
          <w:szCs w:val="20"/>
          <w:lang w:val="es-ES"/>
        </w:rPr>
      </w:pPr>
    </w:p>
    <w:p w14:paraId="0CD5959E" w14:textId="77777777" w:rsidR="00C604CD" w:rsidRPr="00DC71EA" w:rsidRDefault="00C604CD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109"/>
      </w:tblGrid>
      <w:tr w:rsidR="00C038EF" w:rsidRPr="00F4492A" w14:paraId="17B8124B" w14:textId="77777777" w:rsidTr="00C038EF">
        <w:trPr>
          <w:trHeight w:val="796"/>
        </w:trPr>
        <w:tc>
          <w:tcPr>
            <w:tcW w:w="7371" w:type="dxa"/>
          </w:tcPr>
          <w:p w14:paraId="4BD460CB" w14:textId="77777777" w:rsidR="00C038EF" w:rsidRPr="00B959CA" w:rsidRDefault="00C038EF" w:rsidP="00AB5695">
            <w:pPr>
              <w:shd w:val="clear" w:color="auto" w:fill="FFFFFF"/>
              <w:spacing w:line="270" w:lineRule="atLeast"/>
              <w:ind w:left="75" w:right="75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B959CA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“This project has received funding from the European Union’s Seventh Framework Programme for research, technological development and demonstration under grant agreement no 608959”</w:t>
            </w:r>
          </w:p>
          <w:p w14:paraId="2D922942" w14:textId="77777777" w:rsidR="00C038EF" w:rsidRPr="00F4492A" w:rsidRDefault="00C038EF" w:rsidP="00AB5695">
            <w:pPr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4492A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09" w:type="dxa"/>
          </w:tcPr>
          <w:p w14:paraId="5B4596D3" w14:textId="77777777" w:rsidR="00C038EF" w:rsidRPr="00F4492A" w:rsidRDefault="00C038EF" w:rsidP="00C03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492A">
              <w:rPr>
                <w:rFonts w:ascii="Arial" w:hAnsi="Arial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BA28178" wp14:editId="744D913D">
                  <wp:extent cx="590550" cy="393699"/>
                  <wp:effectExtent l="0" t="0" r="0" b="6985"/>
                  <wp:docPr id="3" name="1 Imagen" descr="eu-flag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-flag-3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12" cy="41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492A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3EFB5390" w14:textId="77777777" w:rsidR="00B42E12" w:rsidRPr="00BE524A" w:rsidRDefault="00B42E12">
      <w:pPr>
        <w:rPr>
          <w:rFonts w:ascii="Arial" w:hAnsi="Arial" w:cs="Arial"/>
          <w:sz w:val="20"/>
          <w:szCs w:val="20"/>
        </w:rPr>
      </w:pPr>
    </w:p>
    <w:sectPr w:rsidR="00B42E12" w:rsidRPr="00BE524A" w:rsidSect="006B3DE3">
      <w:pgSz w:w="11900" w:h="16840"/>
      <w:pgMar w:top="17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08E7B" w14:textId="77777777" w:rsidR="009E38B2" w:rsidRDefault="009E38B2" w:rsidP="004330A8">
      <w:r>
        <w:separator/>
      </w:r>
    </w:p>
  </w:endnote>
  <w:endnote w:type="continuationSeparator" w:id="0">
    <w:p w14:paraId="54BB49E9" w14:textId="77777777" w:rsidR="009E38B2" w:rsidRDefault="009E38B2" w:rsidP="0043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A98FA" w14:textId="77777777" w:rsidR="009E38B2" w:rsidRDefault="009E38B2" w:rsidP="004330A8">
      <w:r>
        <w:separator/>
      </w:r>
    </w:p>
  </w:footnote>
  <w:footnote w:type="continuationSeparator" w:id="0">
    <w:p w14:paraId="5C6DB78A" w14:textId="77777777" w:rsidR="009E38B2" w:rsidRDefault="009E38B2" w:rsidP="0043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878"/>
    <w:multiLevelType w:val="hybridMultilevel"/>
    <w:tmpl w:val="F53EF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B1EEB"/>
    <w:multiLevelType w:val="multilevel"/>
    <w:tmpl w:val="A1F2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Formatting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94"/>
    <w:rsid w:val="000467F4"/>
    <w:rsid w:val="000C2F79"/>
    <w:rsid w:val="000D2DCB"/>
    <w:rsid w:val="000E54EF"/>
    <w:rsid w:val="00130933"/>
    <w:rsid w:val="0013634D"/>
    <w:rsid w:val="00186E14"/>
    <w:rsid w:val="001A1D4F"/>
    <w:rsid w:val="001A1D56"/>
    <w:rsid w:val="001A571D"/>
    <w:rsid w:val="001D3F2D"/>
    <w:rsid w:val="001D46E0"/>
    <w:rsid w:val="001E63A6"/>
    <w:rsid w:val="001F558C"/>
    <w:rsid w:val="0026335D"/>
    <w:rsid w:val="00273DA3"/>
    <w:rsid w:val="0027733F"/>
    <w:rsid w:val="002834B5"/>
    <w:rsid w:val="002873F7"/>
    <w:rsid w:val="002A1EE3"/>
    <w:rsid w:val="002B5470"/>
    <w:rsid w:val="002C090E"/>
    <w:rsid w:val="002D42EB"/>
    <w:rsid w:val="002F53A8"/>
    <w:rsid w:val="00350438"/>
    <w:rsid w:val="003654AC"/>
    <w:rsid w:val="00391FCC"/>
    <w:rsid w:val="00392AB1"/>
    <w:rsid w:val="003E16AC"/>
    <w:rsid w:val="004022CB"/>
    <w:rsid w:val="00405B22"/>
    <w:rsid w:val="00413B70"/>
    <w:rsid w:val="0041686B"/>
    <w:rsid w:val="004330A8"/>
    <w:rsid w:val="00471015"/>
    <w:rsid w:val="00474285"/>
    <w:rsid w:val="004B1D11"/>
    <w:rsid w:val="004C268C"/>
    <w:rsid w:val="004C6A53"/>
    <w:rsid w:val="0052226B"/>
    <w:rsid w:val="00547D61"/>
    <w:rsid w:val="00572DD7"/>
    <w:rsid w:val="005739AA"/>
    <w:rsid w:val="005B1BB5"/>
    <w:rsid w:val="005C2FA9"/>
    <w:rsid w:val="005E113A"/>
    <w:rsid w:val="00612E61"/>
    <w:rsid w:val="00612FB7"/>
    <w:rsid w:val="0064267E"/>
    <w:rsid w:val="0067537B"/>
    <w:rsid w:val="006B3DE3"/>
    <w:rsid w:val="006D7952"/>
    <w:rsid w:val="006E3034"/>
    <w:rsid w:val="006E4057"/>
    <w:rsid w:val="006F5A06"/>
    <w:rsid w:val="00704C46"/>
    <w:rsid w:val="00720ACB"/>
    <w:rsid w:val="00725BAF"/>
    <w:rsid w:val="0073352F"/>
    <w:rsid w:val="00757776"/>
    <w:rsid w:val="00762B3F"/>
    <w:rsid w:val="00762E30"/>
    <w:rsid w:val="00785DCE"/>
    <w:rsid w:val="007903F2"/>
    <w:rsid w:val="007B55AD"/>
    <w:rsid w:val="00802CD0"/>
    <w:rsid w:val="008167FC"/>
    <w:rsid w:val="008276C0"/>
    <w:rsid w:val="00845591"/>
    <w:rsid w:val="008623DF"/>
    <w:rsid w:val="00866F49"/>
    <w:rsid w:val="008916AF"/>
    <w:rsid w:val="00892A24"/>
    <w:rsid w:val="008B07DF"/>
    <w:rsid w:val="008E45A0"/>
    <w:rsid w:val="009059A2"/>
    <w:rsid w:val="0092784D"/>
    <w:rsid w:val="009651A1"/>
    <w:rsid w:val="00975A9A"/>
    <w:rsid w:val="0098726F"/>
    <w:rsid w:val="00997F43"/>
    <w:rsid w:val="009A5351"/>
    <w:rsid w:val="009A577F"/>
    <w:rsid w:val="009C4081"/>
    <w:rsid w:val="009D1748"/>
    <w:rsid w:val="009E38B2"/>
    <w:rsid w:val="009F0CB3"/>
    <w:rsid w:val="00A1039F"/>
    <w:rsid w:val="00A308C1"/>
    <w:rsid w:val="00A30B76"/>
    <w:rsid w:val="00A325E8"/>
    <w:rsid w:val="00A3457A"/>
    <w:rsid w:val="00A34DA9"/>
    <w:rsid w:val="00A45561"/>
    <w:rsid w:val="00A46E03"/>
    <w:rsid w:val="00A47CEA"/>
    <w:rsid w:val="00A53A82"/>
    <w:rsid w:val="00A970B7"/>
    <w:rsid w:val="00AB5695"/>
    <w:rsid w:val="00B42552"/>
    <w:rsid w:val="00B42E12"/>
    <w:rsid w:val="00B52264"/>
    <w:rsid w:val="00B70EF0"/>
    <w:rsid w:val="00BD5590"/>
    <w:rsid w:val="00BE0E94"/>
    <w:rsid w:val="00BE524A"/>
    <w:rsid w:val="00C038EF"/>
    <w:rsid w:val="00C07BB3"/>
    <w:rsid w:val="00C3499C"/>
    <w:rsid w:val="00C604CD"/>
    <w:rsid w:val="00C7270B"/>
    <w:rsid w:val="00C84979"/>
    <w:rsid w:val="00CB7A9D"/>
    <w:rsid w:val="00CE6B01"/>
    <w:rsid w:val="00D146D0"/>
    <w:rsid w:val="00D26BA4"/>
    <w:rsid w:val="00D7310D"/>
    <w:rsid w:val="00D75948"/>
    <w:rsid w:val="00DA649C"/>
    <w:rsid w:val="00DC71EA"/>
    <w:rsid w:val="00DD556D"/>
    <w:rsid w:val="00DD58BB"/>
    <w:rsid w:val="00DD5ECB"/>
    <w:rsid w:val="00DE4B3E"/>
    <w:rsid w:val="00DE6022"/>
    <w:rsid w:val="00DF409E"/>
    <w:rsid w:val="00E4582D"/>
    <w:rsid w:val="00E70DC5"/>
    <w:rsid w:val="00E77CA5"/>
    <w:rsid w:val="00E8165B"/>
    <w:rsid w:val="00EB2E73"/>
    <w:rsid w:val="00EB45A5"/>
    <w:rsid w:val="00F16E60"/>
    <w:rsid w:val="00F30E57"/>
    <w:rsid w:val="00F37996"/>
    <w:rsid w:val="00F37E73"/>
    <w:rsid w:val="00F57839"/>
    <w:rsid w:val="00FB31E3"/>
    <w:rsid w:val="00FC187A"/>
    <w:rsid w:val="13F5AC22"/>
    <w:rsid w:val="3A0A474C"/>
    <w:rsid w:val="697287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0DF53"/>
  <w15:chartTrackingRefBased/>
  <w15:docId w15:val="{3ED6979E-9BC9-4C18-B945-A08ADBFD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FA6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2E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99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3799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330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0A8"/>
  </w:style>
  <w:style w:type="paragraph" w:styleId="Piedepgina">
    <w:name w:val="footer"/>
    <w:basedOn w:val="Normal"/>
    <w:link w:val="PiedepginaCar"/>
    <w:uiPriority w:val="99"/>
    <w:unhideWhenUsed/>
    <w:rsid w:val="004330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FFF64D04-D33D-4F2E-9FC9-F07A95D991AC@crg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B263F3C9DF409F7210E5275ACE2E" ma:contentTypeVersion="1" ma:contentTypeDescription="Create a new document." ma:contentTypeScope="" ma:versionID="211de1175ebcfe0929ec6e0487926dc2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280578909f041b97ad028b45aa2048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Date Modified" ma:default="[today]" ma:description="The date on which this resource was last modified" ma:format="DateOnly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>2014-06-16T12:19:33Z</_DCDateModified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801F892-A892-469F-9783-31E61068C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C97DE-5BDB-4949-81E0-8BA278F71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2110C-E701-40F8-94A1-9579DCD24D8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4ED6767-3EB8-45E8-8D9C-92D84F374B0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Center for Genomic Regulation (CRG)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ifalero</dc:creator>
  <cp:keywords/>
  <cp:lastModifiedBy>Imma Falero Martinez</cp:lastModifiedBy>
  <cp:revision>39</cp:revision>
  <dcterms:created xsi:type="dcterms:W3CDTF">2014-06-27T09:12:00Z</dcterms:created>
  <dcterms:modified xsi:type="dcterms:W3CDTF">2015-04-29T15:32:00Z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0x010100AF14B263F3C9DF409F7210E5275ACE2E</vt:lpwstr>
  </property>
  <property fmtid="{D5CDD505-2E9C-101B-9397-08002B2CF9AE}" pid="3" name="_DCDateModified">
    <vt:lpwstr>2014-06-16T12:19:33Z</vt:lpwstr>
  </property>
  <property fmtid="{D5CDD505-2E9C-101B-9397-08002B2CF9AE}" pid="4" name="_dlc_DocId">
    <vt:lpwstr>4Q5QREEMQK4Y-1-182162</vt:lpwstr>
  </property>
  <property fmtid="{D5CDD505-2E9C-101B-9397-08002B2CF9AE}" pid="5" name="_dlc_DocIdItemGuid">
    <vt:lpwstr>83236a60-e2f0-4c2c-8d77-81a089d2e72a</vt:lpwstr>
  </property>
  <property fmtid="{D5CDD505-2E9C-101B-9397-08002B2CF9AE}" pid="6" name="_dlc_DocIdUrl">
    <vt:lpwstr>https://docu.crg.es/gestio/recerca/_layouts/15/DocIdRedir.aspx?ID=4Q5QREEMQK4Y-1-182162, 4Q5QREEMQK4Y-1-182162</vt:lpwstr>
  </property>
</Properties>
</file>